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8544" w14:textId="77777777" w:rsidR="00CC1E00" w:rsidRPr="009B60C7" w:rsidRDefault="00CC1E00">
      <w:pPr>
        <w:ind w:left="0" w:hanging="2"/>
        <w:rPr>
          <w:rFonts w:asciiTheme="majorHAnsi" w:hAnsiTheme="majorHAnsi" w:cstheme="majorHAnsi"/>
        </w:rPr>
      </w:pPr>
    </w:p>
    <w:p w14:paraId="27BA6BCE" w14:textId="77777777" w:rsidR="00CC1E00" w:rsidRPr="009B60C7" w:rsidRDefault="00CC1E00">
      <w:pPr>
        <w:ind w:left="0" w:hanging="2"/>
        <w:rPr>
          <w:rFonts w:asciiTheme="majorHAnsi" w:hAnsiTheme="majorHAnsi" w:cstheme="majorHAnsi"/>
        </w:rPr>
      </w:pPr>
    </w:p>
    <w:p w14:paraId="35C6791B" w14:textId="77777777" w:rsidR="00CC1E00" w:rsidRPr="009B60C7" w:rsidRDefault="00CC1E00">
      <w:pPr>
        <w:ind w:left="0" w:hanging="2"/>
        <w:rPr>
          <w:rFonts w:asciiTheme="majorHAnsi" w:hAnsiTheme="majorHAnsi" w:cstheme="majorHAnsi"/>
        </w:rPr>
      </w:pPr>
    </w:p>
    <w:p w14:paraId="1A20CE49" w14:textId="77777777" w:rsidR="00CC1E00" w:rsidRPr="009B60C7" w:rsidRDefault="00CC1E00">
      <w:pPr>
        <w:ind w:left="0" w:hanging="2"/>
        <w:rPr>
          <w:rFonts w:asciiTheme="majorHAnsi" w:hAnsiTheme="majorHAnsi" w:cstheme="majorHAnsi"/>
        </w:rPr>
      </w:pPr>
    </w:p>
    <w:p w14:paraId="77969950" w14:textId="77777777" w:rsidR="00CC1E00" w:rsidRPr="009B60C7" w:rsidRDefault="00D14118">
      <w:pPr>
        <w:ind w:left="0" w:hanging="2"/>
        <w:jc w:val="center"/>
        <w:rPr>
          <w:rFonts w:asciiTheme="majorHAnsi" w:hAnsiTheme="majorHAnsi" w:cstheme="majorHAnsi"/>
        </w:rPr>
      </w:pPr>
      <w:r w:rsidRPr="009B60C7">
        <w:rPr>
          <w:rFonts w:asciiTheme="majorHAnsi" w:hAnsiTheme="majorHAnsi" w:cstheme="majorHAnsi"/>
          <w:noProof/>
          <w:color w:val="000000"/>
        </w:rPr>
        <w:drawing>
          <wp:inline distT="0" distB="0" distL="114300" distR="114300" wp14:anchorId="5A8FAA21" wp14:editId="43188C20">
            <wp:extent cx="3602355" cy="1732132"/>
            <wp:effectExtent l="0" t="0" r="0" b="1905"/>
            <wp:docPr id="1029" name="image1.jpg"/>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67848740" w14:textId="77777777" w:rsidR="00CC1E00" w:rsidRPr="009B60C7" w:rsidRDefault="00CC1E00">
      <w:pPr>
        <w:ind w:left="0" w:hanging="2"/>
        <w:rPr>
          <w:rFonts w:asciiTheme="majorHAnsi" w:hAnsiTheme="majorHAnsi" w:cstheme="majorHAnsi"/>
        </w:rPr>
      </w:pPr>
    </w:p>
    <w:p w14:paraId="62457F62" w14:textId="77777777" w:rsidR="00CC1E00" w:rsidRPr="009B60C7" w:rsidRDefault="00CC1E00">
      <w:pPr>
        <w:ind w:left="0" w:hanging="2"/>
        <w:rPr>
          <w:rFonts w:asciiTheme="majorHAnsi" w:hAnsiTheme="majorHAnsi" w:cstheme="majorHAnsi"/>
        </w:rPr>
      </w:pPr>
    </w:p>
    <w:p w14:paraId="1F34CA57" w14:textId="77777777" w:rsidR="00CC1E00" w:rsidRPr="009B60C7" w:rsidRDefault="00CC1E00">
      <w:pPr>
        <w:ind w:left="0" w:hanging="2"/>
        <w:rPr>
          <w:rFonts w:asciiTheme="majorHAnsi" w:hAnsiTheme="majorHAnsi" w:cstheme="majorHAnsi"/>
        </w:rPr>
      </w:pPr>
    </w:p>
    <w:p w14:paraId="4743291F" w14:textId="77777777" w:rsidR="00CC1E00" w:rsidRPr="009B60C7" w:rsidRDefault="00CC1E00">
      <w:pPr>
        <w:ind w:left="0" w:hanging="2"/>
        <w:rPr>
          <w:rFonts w:asciiTheme="majorHAnsi" w:hAnsiTheme="majorHAnsi" w:cstheme="majorHAnsi"/>
        </w:rPr>
      </w:pPr>
    </w:p>
    <w:p w14:paraId="768D68F8" w14:textId="77777777" w:rsidR="00CC1E00" w:rsidRPr="009B60C7" w:rsidRDefault="00D14118">
      <w:pPr>
        <w:ind w:left="10" w:hanging="12"/>
        <w:jc w:val="center"/>
        <w:rPr>
          <w:rFonts w:asciiTheme="majorHAnsi" w:hAnsiTheme="majorHAnsi" w:cstheme="majorHAnsi"/>
        </w:rPr>
      </w:pPr>
      <w:r w:rsidRPr="009B60C7">
        <w:rPr>
          <w:rFonts w:asciiTheme="majorHAnsi" w:hAnsiTheme="majorHAnsi" w:cstheme="majorHAnsi"/>
          <w:b/>
          <w:color w:val="000000"/>
          <w:sz w:val="120"/>
          <w:szCs w:val="120"/>
        </w:rPr>
        <w:t>Application Form</w:t>
      </w:r>
    </w:p>
    <w:p w14:paraId="2A00E2B6" w14:textId="77777777" w:rsidR="00CC1E00" w:rsidRPr="009B60C7" w:rsidRDefault="00CC1E00">
      <w:pPr>
        <w:ind w:left="0" w:hanging="2"/>
        <w:rPr>
          <w:rFonts w:asciiTheme="majorHAnsi" w:hAnsiTheme="majorHAnsi" w:cstheme="majorHAnsi"/>
        </w:rPr>
      </w:pPr>
    </w:p>
    <w:p w14:paraId="7F063A41" w14:textId="77777777" w:rsidR="00CC1E00" w:rsidRPr="009B60C7" w:rsidRDefault="00CC1E00">
      <w:pPr>
        <w:ind w:left="0" w:hanging="2"/>
        <w:rPr>
          <w:rFonts w:asciiTheme="majorHAnsi" w:hAnsiTheme="majorHAnsi" w:cstheme="majorHAnsi"/>
        </w:rPr>
      </w:pPr>
    </w:p>
    <w:p w14:paraId="2CF5BD29" w14:textId="77777777" w:rsidR="00CC1E00" w:rsidRPr="009B60C7" w:rsidRDefault="00CC1E00">
      <w:pPr>
        <w:ind w:left="0" w:hanging="2"/>
        <w:rPr>
          <w:rFonts w:asciiTheme="majorHAnsi" w:hAnsiTheme="majorHAnsi" w:cstheme="majorHAnsi"/>
        </w:rPr>
      </w:pPr>
    </w:p>
    <w:p w14:paraId="6A6696F3" w14:textId="77777777" w:rsidR="00CC1E00" w:rsidRPr="009B60C7" w:rsidRDefault="00D14118">
      <w:pPr>
        <w:ind w:left="8" w:hanging="10"/>
        <w:jc w:val="center"/>
        <w:rPr>
          <w:rFonts w:asciiTheme="majorHAnsi" w:hAnsiTheme="majorHAnsi" w:cstheme="majorHAnsi"/>
          <w:color w:val="00B5B0"/>
          <w:sz w:val="96"/>
          <w:szCs w:val="96"/>
        </w:rPr>
      </w:pPr>
      <w:r w:rsidRPr="009B60C7">
        <w:rPr>
          <w:rFonts w:asciiTheme="majorHAnsi" w:hAnsiTheme="majorHAnsi" w:cstheme="majorHAnsi"/>
          <w:b/>
          <w:color w:val="00B5B0"/>
          <w:sz w:val="96"/>
          <w:szCs w:val="96"/>
        </w:rPr>
        <w:t>Nursery Staff</w:t>
      </w:r>
    </w:p>
    <w:p w14:paraId="7CB9C5EF" w14:textId="77777777" w:rsidR="00CC1E00" w:rsidRPr="009B60C7" w:rsidRDefault="00CC1E00">
      <w:pPr>
        <w:ind w:left="0" w:hanging="2"/>
        <w:rPr>
          <w:rFonts w:asciiTheme="majorHAnsi" w:hAnsiTheme="majorHAnsi" w:cstheme="majorHAnsi"/>
        </w:rPr>
      </w:pPr>
    </w:p>
    <w:p w14:paraId="7DEB63F9" w14:textId="77777777" w:rsidR="00CC1E00" w:rsidRPr="009B60C7" w:rsidRDefault="00CC1E00">
      <w:pPr>
        <w:ind w:left="0" w:hanging="2"/>
        <w:rPr>
          <w:rFonts w:asciiTheme="majorHAnsi" w:hAnsiTheme="majorHAnsi" w:cstheme="majorHAnsi"/>
        </w:rPr>
      </w:pPr>
    </w:p>
    <w:p w14:paraId="4A6734ED" w14:textId="77777777" w:rsidR="00CC1E00" w:rsidRPr="009B60C7" w:rsidRDefault="00CC1E00">
      <w:pPr>
        <w:ind w:left="0" w:hanging="2"/>
        <w:rPr>
          <w:rFonts w:asciiTheme="majorHAnsi" w:hAnsiTheme="majorHAnsi" w:cstheme="majorHAnsi"/>
        </w:rPr>
      </w:pPr>
    </w:p>
    <w:p w14:paraId="74665078" w14:textId="77777777" w:rsidR="00CC1E00" w:rsidRPr="009B60C7" w:rsidRDefault="00CC1E00">
      <w:pPr>
        <w:ind w:left="0" w:hanging="2"/>
        <w:rPr>
          <w:rFonts w:asciiTheme="majorHAnsi" w:hAnsiTheme="majorHAnsi" w:cstheme="majorHAnsi"/>
        </w:rPr>
      </w:pPr>
    </w:p>
    <w:p w14:paraId="142A0CC6" w14:textId="77777777" w:rsidR="00CC1E00" w:rsidRPr="009B60C7" w:rsidRDefault="00CC1E00">
      <w:pPr>
        <w:ind w:left="0" w:hanging="2"/>
        <w:rPr>
          <w:rFonts w:asciiTheme="majorHAnsi" w:hAnsiTheme="majorHAnsi" w:cstheme="majorHAnsi"/>
        </w:rPr>
      </w:pPr>
    </w:p>
    <w:p w14:paraId="2C38C11A" w14:textId="77777777" w:rsidR="00CC1E00" w:rsidRPr="009B60C7" w:rsidRDefault="00CC1E00">
      <w:pPr>
        <w:ind w:left="0" w:hanging="2"/>
        <w:rPr>
          <w:rFonts w:asciiTheme="majorHAnsi" w:hAnsiTheme="majorHAnsi" w:cstheme="majorHAnsi"/>
        </w:rPr>
      </w:pPr>
    </w:p>
    <w:p w14:paraId="1854CCA1" w14:textId="77777777" w:rsidR="00CC1E00" w:rsidRPr="009B60C7" w:rsidRDefault="00CC1E00">
      <w:pPr>
        <w:ind w:left="0" w:hanging="2"/>
        <w:rPr>
          <w:rFonts w:asciiTheme="majorHAnsi" w:hAnsiTheme="majorHAnsi" w:cstheme="majorHAnsi"/>
        </w:rPr>
      </w:pPr>
    </w:p>
    <w:p w14:paraId="5711F40A" w14:textId="77777777" w:rsidR="00CC1E00" w:rsidRPr="009B60C7" w:rsidRDefault="00CC1E00">
      <w:pPr>
        <w:ind w:left="0" w:hanging="2"/>
        <w:rPr>
          <w:rFonts w:asciiTheme="majorHAnsi" w:hAnsiTheme="majorHAnsi" w:cstheme="majorHAnsi"/>
        </w:rPr>
      </w:pPr>
    </w:p>
    <w:tbl>
      <w:tblPr>
        <w:tblStyle w:val="afff1"/>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625"/>
        <w:gridCol w:w="7860"/>
      </w:tblGrid>
      <w:tr w:rsidR="00CC1E00" w:rsidRPr="009B60C7" w14:paraId="16949978"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66CC16A5" w14:textId="2A22437C" w:rsidR="00CC1E00" w:rsidRPr="009B60C7" w:rsidRDefault="00D14118">
            <w:pPr>
              <w:ind w:left="0" w:hanging="2"/>
              <w:jc w:val="center"/>
              <w:rPr>
                <w:rFonts w:asciiTheme="majorHAnsi" w:eastAsia="Calibri" w:hAnsiTheme="majorHAnsi" w:cstheme="majorHAnsi"/>
              </w:rPr>
            </w:pPr>
            <w:r w:rsidRPr="009B60C7">
              <w:rPr>
                <w:rFonts w:asciiTheme="majorHAnsi" w:eastAsia="Calibri" w:hAnsiTheme="majorHAnsi" w:cstheme="majorHAnsi"/>
                <w:i/>
                <w:color w:val="000000"/>
                <w:sz w:val="20"/>
                <w:szCs w:val="20"/>
              </w:rPr>
              <w:t xml:space="preserve">The Stephen Perse Foundation is committed to safeguarding and promoting the welfare of children and young people and expects all </w:t>
            </w:r>
            <w:r w:rsidR="00645671">
              <w:rPr>
                <w:rFonts w:asciiTheme="majorHAnsi" w:eastAsia="Calibri" w:hAnsiTheme="majorHAnsi" w:cstheme="majorHAnsi"/>
                <w:i/>
                <w:color w:val="000000"/>
                <w:sz w:val="20"/>
                <w:szCs w:val="20"/>
              </w:rPr>
              <w:t xml:space="preserve">governors, </w:t>
            </w:r>
            <w:r w:rsidRPr="009B60C7">
              <w:rPr>
                <w:rFonts w:asciiTheme="majorHAnsi" w:eastAsia="Calibri" w:hAnsiTheme="majorHAnsi" w:cstheme="majorHAnsi"/>
                <w:i/>
                <w:color w:val="000000"/>
                <w:sz w:val="20"/>
                <w:szCs w:val="20"/>
              </w:rPr>
              <w:t>staff and volunteers to share this commitment.</w:t>
            </w:r>
          </w:p>
          <w:p w14:paraId="3E8DB12D"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5CD2E12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2113FB18"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 xml:space="preserve">Please ensure that you complete </w:t>
            </w:r>
            <w:r w:rsidRPr="009B60C7">
              <w:rPr>
                <w:rFonts w:asciiTheme="majorHAnsi" w:eastAsia="Calibri" w:hAnsiTheme="majorHAnsi" w:cstheme="majorHAnsi"/>
                <w:color w:val="000000"/>
                <w:sz w:val="20"/>
                <w:szCs w:val="20"/>
                <w:u w:val="single"/>
              </w:rPr>
              <w:t>all</w:t>
            </w:r>
            <w:r w:rsidRPr="009B60C7">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CC1E00" w:rsidRPr="009B60C7" w14:paraId="5DF7457E" w14:textId="77777777">
        <w:tc>
          <w:tcPr>
            <w:tcW w:w="2625" w:type="dxa"/>
            <w:tcBorders>
              <w:right w:val="single" w:sz="8" w:space="0" w:color="00B5AE"/>
            </w:tcBorders>
            <w:shd w:val="clear" w:color="auto" w:fill="F3F3F3"/>
          </w:tcPr>
          <w:p w14:paraId="5DD04A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Job title/position applied for:</w:t>
            </w:r>
          </w:p>
        </w:tc>
        <w:tc>
          <w:tcPr>
            <w:tcW w:w="7860" w:type="dxa"/>
            <w:tcBorders>
              <w:top w:val="single" w:sz="8" w:space="0" w:color="00B5AE"/>
              <w:left w:val="single" w:sz="8" w:space="0" w:color="00B5AE"/>
              <w:bottom w:val="single" w:sz="8" w:space="0" w:color="00B5AE"/>
              <w:right w:val="single" w:sz="8" w:space="0" w:color="00B5AE"/>
            </w:tcBorders>
          </w:tcPr>
          <w:p w14:paraId="1ACA4CF6" w14:textId="77777777" w:rsidR="00CC1E00" w:rsidRPr="009B60C7" w:rsidRDefault="00CC1E00">
            <w:pPr>
              <w:ind w:left="0" w:hanging="2"/>
              <w:rPr>
                <w:rFonts w:asciiTheme="majorHAnsi" w:eastAsia="Calibri" w:hAnsiTheme="majorHAnsi" w:cstheme="majorHAnsi"/>
                <w:color w:val="000000"/>
                <w:sz w:val="20"/>
                <w:szCs w:val="20"/>
              </w:rPr>
            </w:pPr>
          </w:p>
        </w:tc>
      </w:tr>
      <w:tr w:rsidR="00830F05" w:rsidRPr="009B60C7" w14:paraId="71F31DD2" w14:textId="77777777">
        <w:tc>
          <w:tcPr>
            <w:tcW w:w="2625" w:type="dxa"/>
            <w:tcBorders>
              <w:right w:val="single" w:sz="8" w:space="0" w:color="00B5AE"/>
            </w:tcBorders>
            <w:shd w:val="clear" w:color="auto" w:fill="F3F3F3"/>
          </w:tcPr>
          <w:p w14:paraId="734100B7" w14:textId="35459232" w:rsidR="00830F05" w:rsidRPr="009B60C7" w:rsidRDefault="00830F05">
            <w:pPr>
              <w:pBdr>
                <w:top w:val="nil"/>
                <w:left w:val="nil"/>
                <w:bottom w:val="nil"/>
                <w:right w:val="nil"/>
                <w:between w:val="nil"/>
              </w:pBdr>
              <w:spacing w:after="120" w:line="240" w:lineRule="auto"/>
              <w:ind w:left="0" w:hanging="2"/>
              <w:rPr>
                <w:rFonts w:asciiTheme="majorHAnsi" w:hAnsiTheme="majorHAnsi" w:cstheme="majorHAnsi"/>
                <w:color w:val="000000"/>
                <w:sz w:val="20"/>
                <w:szCs w:val="20"/>
              </w:rPr>
            </w:pPr>
            <w:r>
              <w:rPr>
                <w:rFonts w:asciiTheme="majorHAnsi" w:hAnsiTheme="majorHAnsi" w:cstheme="majorHAnsi"/>
                <w:color w:val="000000"/>
                <w:sz w:val="20"/>
                <w:szCs w:val="20"/>
              </w:rPr>
              <w:t>Where did you see this vacancy advertised?</w:t>
            </w:r>
          </w:p>
        </w:tc>
        <w:tc>
          <w:tcPr>
            <w:tcW w:w="7860" w:type="dxa"/>
            <w:tcBorders>
              <w:top w:val="single" w:sz="8" w:space="0" w:color="00B5AE"/>
              <w:left w:val="single" w:sz="8" w:space="0" w:color="00B5AE"/>
              <w:bottom w:val="single" w:sz="8" w:space="0" w:color="00B5AE"/>
              <w:right w:val="single" w:sz="8" w:space="0" w:color="00B5AE"/>
            </w:tcBorders>
          </w:tcPr>
          <w:p w14:paraId="1FC55FA6" w14:textId="77777777" w:rsidR="00830F05" w:rsidRPr="009B60C7" w:rsidRDefault="00830F05">
            <w:pPr>
              <w:ind w:left="0" w:hanging="2"/>
              <w:rPr>
                <w:rFonts w:asciiTheme="majorHAnsi" w:hAnsiTheme="majorHAnsi" w:cstheme="majorHAnsi"/>
                <w:color w:val="000000"/>
                <w:sz w:val="20"/>
                <w:szCs w:val="20"/>
              </w:rPr>
            </w:pPr>
          </w:p>
        </w:tc>
      </w:tr>
    </w:tbl>
    <w:p w14:paraId="7231E197" w14:textId="77777777" w:rsidR="00CC1E00" w:rsidRPr="009B60C7" w:rsidRDefault="00CC1E00">
      <w:pPr>
        <w:spacing w:after="0"/>
        <w:ind w:left="0" w:hanging="2"/>
        <w:rPr>
          <w:rFonts w:asciiTheme="majorHAnsi" w:hAnsiTheme="majorHAnsi" w:cstheme="majorHAnsi"/>
        </w:rPr>
      </w:pPr>
    </w:p>
    <w:tbl>
      <w:tblPr>
        <w:tblStyle w:val="afff2"/>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CC1E00" w:rsidRPr="009B60C7" w14:paraId="1A24EEAE"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7EA8507E"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  Personal details</w:t>
            </w:r>
          </w:p>
        </w:tc>
      </w:tr>
      <w:tr w:rsidR="00CC1E00" w:rsidRPr="009B60C7" w14:paraId="61C0BDC4"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15E55B4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1AEAC8D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3C27E674"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Surname:</w:t>
            </w:r>
          </w:p>
        </w:tc>
      </w:tr>
      <w:tr w:rsidR="00CC1E00" w:rsidRPr="009B60C7" w14:paraId="0C741079"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3A3CE8F0"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4DC105C5"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01073475"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1C62ACED"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5BA8ACA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70F36414"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445355A4" w14:textId="77777777" w:rsidR="00CC1E00" w:rsidRPr="009B60C7" w:rsidRDefault="00D14118">
            <w:pPr>
              <w:spacing w:after="120"/>
              <w:ind w:left="0" w:right="-4"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4C095084"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1090B2D4" w14:textId="77777777" w:rsidR="00CC1E00" w:rsidRPr="009B60C7" w:rsidRDefault="00CC1E00">
      <w:pPr>
        <w:spacing w:after="0"/>
        <w:ind w:left="0" w:hanging="2"/>
        <w:rPr>
          <w:rFonts w:asciiTheme="majorHAnsi" w:hAnsiTheme="majorHAnsi" w:cstheme="majorHAnsi"/>
        </w:rPr>
      </w:pPr>
    </w:p>
    <w:tbl>
      <w:tblPr>
        <w:tblStyle w:val="afff3"/>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CC1E00" w:rsidRPr="009B60C7" w14:paraId="7A797371"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1A29215F"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36F1EF6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Contact details:</w:t>
            </w:r>
          </w:p>
        </w:tc>
      </w:tr>
      <w:tr w:rsidR="00CC1E00" w:rsidRPr="009B60C7" w14:paraId="3162EE20"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204EA506" w14:textId="77777777" w:rsidR="00CC1E00" w:rsidRPr="009B60C7" w:rsidRDefault="00CC1E00">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041D8B1C"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7C6E5FEC"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626EE3DB"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3B56122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00405F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6564ADDD" w14:textId="77777777" w:rsidR="00CC1E00" w:rsidRPr="009B60C7" w:rsidRDefault="00CC1E00">
            <w:pPr>
              <w:spacing w:after="120"/>
              <w:ind w:left="0" w:hanging="2"/>
              <w:rPr>
                <w:rFonts w:asciiTheme="majorHAnsi" w:eastAsia="Calibri" w:hAnsiTheme="majorHAnsi" w:cstheme="majorHAnsi"/>
                <w:color w:val="000000"/>
                <w:sz w:val="20"/>
                <w:szCs w:val="20"/>
              </w:rPr>
            </w:pPr>
          </w:p>
        </w:tc>
      </w:tr>
      <w:tr w:rsidR="00CC1E00" w:rsidRPr="009B60C7" w14:paraId="40033C12"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532829F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46DEC7A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6B9EA3EA" w14:textId="77777777" w:rsidR="00CC1E00" w:rsidRPr="009B60C7" w:rsidRDefault="00CC1E00">
            <w:pPr>
              <w:spacing w:after="120"/>
              <w:ind w:left="0" w:hanging="2"/>
              <w:rPr>
                <w:rFonts w:asciiTheme="majorHAnsi" w:eastAsia="Calibri" w:hAnsiTheme="majorHAnsi" w:cstheme="majorHAnsi"/>
                <w:color w:val="000000"/>
                <w:sz w:val="20"/>
                <w:szCs w:val="20"/>
              </w:rPr>
            </w:pPr>
          </w:p>
        </w:tc>
      </w:tr>
    </w:tbl>
    <w:p w14:paraId="57246650" w14:textId="77777777" w:rsidR="00CC1E00" w:rsidRPr="009B60C7" w:rsidRDefault="00CC1E00">
      <w:pPr>
        <w:spacing w:after="0"/>
        <w:ind w:left="0" w:hanging="2"/>
        <w:rPr>
          <w:rFonts w:asciiTheme="majorHAnsi" w:hAnsiTheme="majorHAnsi" w:cstheme="majorHAnsi"/>
        </w:rPr>
      </w:pPr>
    </w:p>
    <w:tbl>
      <w:tblPr>
        <w:tblStyle w:val="afff4"/>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CC1E00" w:rsidRPr="009B60C7" w14:paraId="59A71672"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2A75FAD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0B257DB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1561973619"/>
              <w14:checkbox>
                <w14:checked w14:val="0"/>
                <w14:checkedState w14:val="2612" w14:font="MS Gothic"/>
                <w14:uncheckedState w14:val="2610" w14:font="MS Gothic"/>
              </w14:checkbox>
            </w:sdtPr>
            <w:sdtContent>
              <w:p w14:paraId="38540336" w14:textId="385BDE11"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0A0BF78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048343405"/>
              <w14:checkbox>
                <w14:checked w14:val="0"/>
                <w14:checkedState w14:val="2612" w14:font="MS Gothic"/>
                <w14:uncheckedState w14:val="2610" w14:font="MS Gothic"/>
              </w14:checkbox>
            </w:sdtPr>
            <w:sdtContent>
              <w:p w14:paraId="08239F68" w14:textId="7AC38650"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2B027D4"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A1500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provide details of how you will evidence this in the space below.</w:t>
            </w:r>
          </w:p>
        </w:tc>
      </w:tr>
      <w:tr w:rsidR="00CC1E00" w:rsidRPr="009B60C7" w14:paraId="665928A2"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0AF4A4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B6141BB"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0578BB4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03B53FE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4650EDAA"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D238158"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1625E1B7" w14:textId="77777777" w:rsidR="00CC1E00" w:rsidRPr="009B60C7" w:rsidRDefault="00CC1E00">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CC1E00" w:rsidRPr="009B60C7" w14:paraId="69E27881"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9BA77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719427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801222567"/>
              <w14:checkbox>
                <w14:checked w14:val="0"/>
                <w14:checkedState w14:val="2612" w14:font="MS Gothic"/>
                <w14:uncheckedState w14:val="2610" w14:font="MS Gothic"/>
              </w14:checkbox>
            </w:sdtPr>
            <w:sdtContent>
              <w:p w14:paraId="5BC9D19A" w14:textId="50EED32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87AE113"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2094821607"/>
              <w14:checkbox>
                <w14:checked w14:val="0"/>
                <w14:checkedState w14:val="2612" w14:font="MS Gothic"/>
                <w14:uncheckedState w14:val="2610" w14:font="MS Gothic"/>
              </w14:checkbox>
            </w:sdtPr>
            <w:sdtContent>
              <w:p w14:paraId="4D1997D4" w14:textId="1ED08BCF"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31445BDA"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3035DA8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1D0E7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738532032"/>
              <w14:checkbox>
                <w14:checked w14:val="0"/>
                <w14:checkedState w14:val="2612" w14:font="MS Gothic"/>
                <w14:uncheckedState w14:val="2610" w14:font="MS Gothic"/>
              </w14:checkbox>
            </w:sdtPr>
            <w:sdtContent>
              <w:p w14:paraId="4EF0113A" w14:textId="61253F8C"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AD1C2D9"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70103564"/>
              <w14:checkbox>
                <w14:checked w14:val="0"/>
                <w14:checkedState w14:val="2612" w14:font="MS Gothic"/>
                <w14:uncheckedState w14:val="2610" w14:font="MS Gothic"/>
              </w14:checkbox>
            </w:sdtPr>
            <w:sdtContent>
              <w:p w14:paraId="0C2CE470" w14:textId="0D188E2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1B181472"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68498C2"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47E506CB"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36937745"/>
              <w14:checkbox>
                <w14:checked w14:val="0"/>
                <w14:checkedState w14:val="2612" w14:font="MS Gothic"/>
                <w14:uncheckedState w14:val="2610" w14:font="MS Gothic"/>
              </w14:checkbox>
            </w:sdtPr>
            <w:sdtContent>
              <w:p w14:paraId="38427C0E" w14:textId="4D92B737"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99DE48C"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26560956"/>
              <w14:checkbox>
                <w14:checked w14:val="0"/>
                <w14:checkedState w14:val="2612" w14:font="MS Gothic"/>
                <w14:uncheckedState w14:val="2610" w14:font="MS Gothic"/>
              </w14:checkbox>
            </w:sdtPr>
            <w:sdtContent>
              <w:p w14:paraId="6955C94A" w14:textId="13CF1EBA" w:rsidR="00CC1E00" w:rsidRPr="009B60C7" w:rsidRDefault="00856C52">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CC1E00" w:rsidRPr="009B60C7" w14:paraId="5ADAA74C"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5D516DC" w14:textId="77777777" w:rsidR="00CC1E00" w:rsidRPr="009B60C7" w:rsidRDefault="00D14118">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CC1E00" w:rsidRPr="009B60C7" w14:paraId="6BFA4705"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1151035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7B8374E9" w14:textId="77777777" w:rsidR="00CC1E00" w:rsidRPr="009B60C7" w:rsidRDefault="00CC1E00">
      <w:pPr>
        <w:tabs>
          <w:tab w:val="left" w:pos="4590"/>
        </w:tabs>
        <w:ind w:left="0" w:hanging="2"/>
        <w:rPr>
          <w:rFonts w:asciiTheme="majorHAnsi" w:hAnsiTheme="majorHAnsi" w:cstheme="majorHAnsi"/>
        </w:rPr>
      </w:pPr>
    </w:p>
    <w:tbl>
      <w:tblPr>
        <w:tblStyle w:val="afff5"/>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2C565F21" w14:textId="77777777">
        <w:trPr>
          <w:cantSplit/>
        </w:trPr>
        <w:tc>
          <w:tcPr>
            <w:tcW w:w="10490" w:type="dxa"/>
            <w:shd w:val="clear" w:color="auto" w:fill="00B5AE"/>
          </w:tcPr>
          <w:p w14:paraId="7D2916A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2:  Details of online profile</w:t>
            </w:r>
          </w:p>
        </w:tc>
      </w:tr>
      <w:tr w:rsidR="00CC1E00" w:rsidRPr="009B60C7" w14:paraId="2816B3FE" w14:textId="77777777">
        <w:trPr>
          <w:cantSplit/>
        </w:trPr>
        <w:tc>
          <w:tcPr>
            <w:tcW w:w="10490" w:type="dxa"/>
            <w:tcBorders>
              <w:bottom w:val="single" w:sz="4" w:space="0" w:color="00B5AE"/>
            </w:tcBorders>
            <w:shd w:val="clear" w:color="auto" w:fill="F2F2F2"/>
          </w:tcPr>
          <w:p w14:paraId="088C4ED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i/>
                <w:color w:val="000000"/>
                <w:sz w:val="20"/>
                <w:szCs w:val="20"/>
              </w:rPr>
              <w:t>Keeping Children Safe in Education</w:t>
            </w:r>
            <w:r w:rsidRPr="009B60C7">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9B8ECB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uses a third-party provider to conduct online searches of social media platforms on its behalf.</w:t>
            </w:r>
          </w:p>
          <w:p w14:paraId="165CF55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0" w:name="_heading=h.gjdgxs" w:colFirst="0" w:colLast="0"/>
            <w:bookmarkEnd w:id="0"/>
            <w:r w:rsidRPr="009B60C7">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196B4B1A" w14:textId="77777777" w:rsidR="009B60C7" w:rsidRPr="009B60C7" w:rsidRDefault="00D14118" w:rsidP="009B60C7">
            <w:pPr>
              <w:pStyle w:val="ListParagraph"/>
              <w:numPr>
                <w:ilvl w:val="0"/>
                <w:numId w:val="7"/>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1" w:name="_heading=h.g7yn8iwydewg" w:colFirst="0" w:colLast="0"/>
            <w:bookmarkEnd w:id="1"/>
            <w:r w:rsidRPr="009B60C7">
              <w:rPr>
                <w:rFonts w:asciiTheme="majorHAnsi" w:hAnsiTheme="majorHAnsi" w:cstheme="majorHAnsi"/>
                <w:color w:val="000000"/>
                <w:sz w:val="20"/>
                <w:szCs w:val="20"/>
              </w:rPr>
              <w:t xml:space="preserve">any websites you are involved with, in or featured on or named on; and </w:t>
            </w:r>
            <w:bookmarkStart w:id="2" w:name="_heading=h.5bwrzi4bc8a4" w:colFirst="0" w:colLast="0"/>
            <w:bookmarkEnd w:id="2"/>
          </w:p>
          <w:p w14:paraId="3317F5C7" w14:textId="565BC397" w:rsidR="00CC1E00" w:rsidRPr="009B60C7" w:rsidRDefault="00D14118" w:rsidP="009B60C7">
            <w:pPr>
              <w:pStyle w:val="ListParagraph"/>
              <w:numPr>
                <w:ilvl w:val="0"/>
                <w:numId w:val="7"/>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 xml:space="preserve">any other publicly available online information about you of which the Foundation should be made aware. </w:t>
            </w:r>
          </w:p>
          <w:p w14:paraId="393C9F4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7BD58275" w14:textId="77777777" w:rsidR="009B60C7" w:rsidRPr="009B60C7" w:rsidRDefault="00D14118" w:rsidP="009B60C7">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social media platforms on which you have accounts; and</w:t>
            </w:r>
          </w:p>
          <w:p w14:paraId="37C610CC" w14:textId="14D649AF" w:rsidR="00CC1E00" w:rsidRPr="009B60C7" w:rsidRDefault="00D14118" w:rsidP="009B60C7">
            <w:pPr>
              <w:pStyle w:val="ListParagraph"/>
              <w:numPr>
                <w:ilvl w:val="0"/>
                <w:numId w:val="8"/>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9B60C7">
              <w:rPr>
                <w:rFonts w:asciiTheme="majorHAnsi" w:hAnsiTheme="majorHAnsi" w:cstheme="majorHAnsi"/>
                <w:color w:val="000000"/>
                <w:sz w:val="20"/>
                <w:szCs w:val="20"/>
              </w:rPr>
              <w:t>the account names/handles for all of your social media accounts, including any under a nickname or pseudonym.</w:t>
            </w:r>
          </w:p>
          <w:p w14:paraId="447F37C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5F8AB23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66E2DBC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you are not shortlisted for the role, online searches will not be carried out on you.</w:t>
            </w:r>
            <w:r w:rsidRPr="009B60C7">
              <w:rPr>
                <w:rFonts w:asciiTheme="majorHAnsi" w:eastAsia="Calibri" w:hAnsiTheme="majorHAnsi" w:cstheme="majorHAnsi"/>
                <w:color w:val="000000"/>
              </w:rPr>
              <w:t xml:space="preserve">  </w:t>
            </w:r>
          </w:p>
        </w:tc>
      </w:tr>
      <w:tr w:rsidR="00CC1E00" w:rsidRPr="009B60C7" w14:paraId="74C71228"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0A03E86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F8463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9AA4A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4F241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CD3B9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7327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4108CC8" w14:textId="77777777" w:rsidR="00CC1E00" w:rsidRPr="009B60C7" w:rsidRDefault="00CC1E00">
      <w:pPr>
        <w:ind w:left="0" w:hanging="2"/>
        <w:rPr>
          <w:rFonts w:asciiTheme="majorHAnsi" w:hAnsiTheme="majorHAnsi" w:cstheme="majorHAnsi"/>
        </w:rPr>
        <w:sectPr w:rsidR="00CC1E00" w:rsidRPr="009B60C7">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59F59F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f6"/>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CC1E00" w:rsidRPr="009B60C7" w14:paraId="48A61C1D" w14:textId="77777777">
        <w:trPr>
          <w:cantSplit/>
        </w:trPr>
        <w:tc>
          <w:tcPr>
            <w:tcW w:w="10465" w:type="dxa"/>
            <w:shd w:val="clear" w:color="auto" w:fill="00B5AE"/>
          </w:tcPr>
          <w:p w14:paraId="3EE3EA7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FFFFFF"/>
              </w:rPr>
              <w:t>Section 3:  Prohibition from teaching, prohibition from management and disqualification from providing childcare</w:t>
            </w:r>
          </w:p>
        </w:tc>
      </w:tr>
      <w:tr w:rsidR="00CC1E00" w:rsidRPr="009B60C7" w14:paraId="1310AE05" w14:textId="77777777">
        <w:trPr>
          <w:cantSplit/>
        </w:trPr>
        <w:tc>
          <w:tcPr>
            <w:tcW w:w="10465" w:type="dxa"/>
            <w:shd w:val="clear" w:color="auto" w:fill="F2F2F2"/>
          </w:tcPr>
          <w:p w14:paraId="2791525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4B9DF85B"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planning and preparing lessons and courses for pupils;</w:t>
            </w:r>
          </w:p>
          <w:p w14:paraId="7AD8BC5C" w14:textId="77777777" w:rsidR="006A4CB1"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delivering lessons to pupils;</w:t>
            </w:r>
            <w:r w:rsidR="00DE5960" w:rsidRPr="006A4CB1">
              <w:rPr>
                <w:rFonts w:asciiTheme="majorHAnsi" w:hAnsiTheme="majorHAnsi" w:cstheme="majorHAnsi"/>
                <w:color w:val="000000"/>
                <w:sz w:val="20"/>
                <w:szCs w:val="20"/>
              </w:rPr>
              <w:t xml:space="preserve"> </w:t>
            </w:r>
            <w:r w:rsidRPr="006A4CB1">
              <w:rPr>
                <w:rFonts w:asciiTheme="majorHAnsi" w:hAnsiTheme="majorHAnsi" w:cstheme="majorHAnsi"/>
                <w:color w:val="000000"/>
                <w:sz w:val="20"/>
                <w:szCs w:val="20"/>
              </w:rPr>
              <w:t>assessing the development, progress and attainment of pupils; and</w:t>
            </w:r>
          </w:p>
          <w:p w14:paraId="63E0A2D4" w14:textId="29BAB5AF" w:rsidR="00CC1E00" w:rsidRPr="006A4CB1" w:rsidRDefault="00D14118" w:rsidP="006A4CB1">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reporting on the development, progress and attainment of pupils.</w:t>
            </w:r>
          </w:p>
          <w:p w14:paraId="3BD388AA"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above activities do not amount to 'teaching work' if they are supervised by a qualified teacher or other person nominated by the Principal.</w:t>
            </w:r>
          </w:p>
          <w:p w14:paraId="3D2EBFF1"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3560DDDF"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Principal;</w:t>
            </w:r>
          </w:p>
          <w:p w14:paraId="6CE5C6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Members of the Education and Operations Executive;</w:t>
            </w:r>
          </w:p>
          <w:p w14:paraId="2BCBEA7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Heads of Section (including Heads of Schools);</w:t>
            </w:r>
          </w:p>
          <w:p w14:paraId="741919E6"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on the senior leadership team;</w:t>
            </w:r>
          </w:p>
          <w:p w14:paraId="6713F6D2" w14:textId="77777777" w:rsidR="006A4CB1" w:rsidRPr="006A4CB1" w:rsidRDefault="00D14118" w:rsidP="006A4CB1">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teaching posts which carry a departmental head role;</w:t>
            </w:r>
          </w:p>
          <w:p w14:paraId="63003325" w14:textId="7B181CC0" w:rsidR="00CC1E00" w:rsidRPr="006A4CB1" w:rsidRDefault="00D14118" w:rsidP="006A4CB1">
            <w:pPr>
              <w:pStyle w:val="ListParagraph"/>
              <w:numPr>
                <w:ilvl w:val="0"/>
                <w:numId w:val="10"/>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professional support staff posts on the senior leadership team.</w:t>
            </w:r>
          </w:p>
          <w:p w14:paraId="19B6F580"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5751A6BB" w14:textId="77777777" w:rsidR="006A4CB1" w:rsidRPr="006A4CB1" w:rsidRDefault="00D14118" w:rsidP="006A4CB1">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all supervised activities before, during and after the school day for children in our early years provision i.e. for a child up to 1 September following their 5th birthday; and</w:t>
            </w:r>
          </w:p>
          <w:p w14:paraId="407219F5" w14:textId="0502CBD0" w:rsidR="00CC1E00" w:rsidRPr="006A4CB1" w:rsidRDefault="00D14118" w:rsidP="006A4CB1">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745AA1F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5403A7D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declaration at Section 16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p w14:paraId="2B4BB94E"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01F0B0A4" w14:textId="77777777" w:rsidR="00CC1E00" w:rsidRPr="009B60C7" w:rsidRDefault="00CC1E00">
      <w:pPr>
        <w:ind w:left="0" w:hanging="2"/>
        <w:rPr>
          <w:rFonts w:asciiTheme="majorHAnsi" w:hAnsiTheme="majorHAnsi" w:cstheme="majorHAnsi"/>
        </w:rPr>
      </w:pPr>
    </w:p>
    <w:p w14:paraId="09B5273F" w14:textId="77777777" w:rsidR="00CC1E00" w:rsidRPr="009B60C7" w:rsidRDefault="00CC1E00">
      <w:pPr>
        <w:ind w:left="0" w:hanging="2"/>
        <w:rPr>
          <w:rFonts w:asciiTheme="majorHAnsi" w:hAnsiTheme="majorHAnsi" w:cstheme="majorHAnsi"/>
        </w:rPr>
      </w:pPr>
    </w:p>
    <w:p w14:paraId="05AF610D" w14:textId="77777777" w:rsidR="00CC1E00" w:rsidRPr="009B60C7" w:rsidRDefault="00CC1E00">
      <w:pPr>
        <w:ind w:left="0" w:hanging="2"/>
        <w:rPr>
          <w:rFonts w:asciiTheme="majorHAnsi" w:hAnsiTheme="majorHAnsi" w:cstheme="majorHAnsi"/>
        </w:rPr>
      </w:pPr>
    </w:p>
    <w:p w14:paraId="342AECE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7"/>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CC1E00" w:rsidRPr="009B60C7" w14:paraId="69438F79" w14:textId="77777777">
        <w:trPr>
          <w:cantSplit/>
          <w:tblHeader/>
        </w:trPr>
        <w:tc>
          <w:tcPr>
            <w:tcW w:w="10465" w:type="dxa"/>
            <w:gridSpan w:val="8"/>
            <w:shd w:val="clear" w:color="auto" w:fill="00B5AE"/>
          </w:tcPr>
          <w:p w14:paraId="6DD04067"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4:  Education (please start with most recent)</w:t>
            </w:r>
          </w:p>
        </w:tc>
      </w:tr>
      <w:tr w:rsidR="00CC1E00" w:rsidRPr="009B60C7" w14:paraId="62AF5F9C" w14:textId="77777777">
        <w:trPr>
          <w:cantSplit/>
        </w:trPr>
        <w:tc>
          <w:tcPr>
            <w:tcW w:w="3229" w:type="dxa"/>
            <w:vMerge w:val="restart"/>
            <w:shd w:val="clear" w:color="auto" w:fill="F2F2F2"/>
          </w:tcPr>
          <w:p w14:paraId="5FE4101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Name of </w:t>
            </w:r>
            <w:r w:rsidRPr="009B60C7">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4B49205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 of</w:t>
            </w:r>
            <w:r w:rsidRPr="009B60C7">
              <w:rPr>
                <w:rFonts w:asciiTheme="majorHAnsi" w:eastAsia="Calibri" w:hAnsiTheme="majorHAnsi" w:cstheme="majorHAnsi"/>
                <w:color w:val="000000"/>
                <w:sz w:val="20"/>
                <w:szCs w:val="20"/>
              </w:rPr>
              <w:br/>
              <w:t>attendance</w:t>
            </w:r>
          </w:p>
        </w:tc>
        <w:tc>
          <w:tcPr>
            <w:tcW w:w="5436" w:type="dxa"/>
            <w:gridSpan w:val="4"/>
            <w:shd w:val="clear" w:color="auto" w:fill="F2F2F2"/>
          </w:tcPr>
          <w:p w14:paraId="4F6B4E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Examinations</w:t>
            </w:r>
          </w:p>
        </w:tc>
      </w:tr>
      <w:tr w:rsidR="00CC1E00" w:rsidRPr="009B60C7" w14:paraId="343BEDF9" w14:textId="77777777">
        <w:trPr>
          <w:cantSplit/>
        </w:trPr>
        <w:tc>
          <w:tcPr>
            <w:tcW w:w="3229" w:type="dxa"/>
            <w:vMerge/>
            <w:shd w:val="clear" w:color="auto" w:fill="F2F2F2"/>
          </w:tcPr>
          <w:p w14:paraId="7CF3DF1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32C1E2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53145EE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Subject</w:t>
            </w:r>
          </w:p>
        </w:tc>
        <w:tc>
          <w:tcPr>
            <w:tcW w:w="923" w:type="dxa"/>
            <w:shd w:val="clear" w:color="auto" w:fill="F2F2F2"/>
          </w:tcPr>
          <w:p w14:paraId="4F8961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Result</w:t>
            </w:r>
          </w:p>
        </w:tc>
        <w:tc>
          <w:tcPr>
            <w:tcW w:w="922" w:type="dxa"/>
            <w:shd w:val="clear" w:color="auto" w:fill="F2F2F2"/>
          </w:tcPr>
          <w:p w14:paraId="647774B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w:t>
            </w:r>
          </w:p>
        </w:tc>
        <w:tc>
          <w:tcPr>
            <w:tcW w:w="1845" w:type="dxa"/>
            <w:shd w:val="clear" w:color="auto" w:fill="F2F2F2"/>
          </w:tcPr>
          <w:p w14:paraId="55C651C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Awarding body</w:t>
            </w:r>
          </w:p>
        </w:tc>
      </w:tr>
      <w:tr w:rsidR="00CC1E00" w:rsidRPr="009B60C7" w14:paraId="54FE5EBA" w14:textId="77777777">
        <w:trPr>
          <w:cantSplit/>
        </w:trPr>
        <w:tc>
          <w:tcPr>
            <w:tcW w:w="3229" w:type="dxa"/>
            <w:vMerge w:val="restart"/>
            <w:shd w:val="clear" w:color="auto" w:fill="auto"/>
          </w:tcPr>
          <w:p w14:paraId="7A2549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382218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324DD4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EDFCCC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C011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56313E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FE5B314" w14:textId="77777777">
        <w:trPr>
          <w:cantSplit/>
        </w:trPr>
        <w:tc>
          <w:tcPr>
            <w:tcW w:w="3229" w:type="dxa"/>
            <w:vMerge/>
            <w:shd w:val="clear" w:color="auto" w:fill="auto"/>
          </w:tcPr>
          <w:p w14:paraId="3D84E4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2DC8CD"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2D7D208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560D3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4461B4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09219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CFFEB11" w14:textId="77777777">
        <w:trPr>
          <w:cantSplit/>
        </w:trPr>
        <w:tc>
          <w:tcPr>
            <w:tcW w:w="3229" w:type="dxa"/>
            <w:vMerge/>
            <w:shd w:val="clear" w:color="auto" w:fill="auto"/>
          </w:tcPr>
          <w:p w14:paraId="1A13C95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41F64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36AB2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F47767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39961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E40CE8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73F8B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BE2F5E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E767D9B" w14:textId="77777777">
        <w:trPr>
          <w:cantSplit/>
        </w:trPr>
        <w:tc>
          <w:tcPr>
            <w:tcW w:w="3229" w:type="dxa"/>
            <w:vMerge/>
            <w:shd w:val="clear" w:color="auto" w:fill="auto"/>
          </w:tcPr>
          <w:p w14:paraId="60E9D0B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04F867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48B8B7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7614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F60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7F0F3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CDFAE20" w14:textId="77777777">
        <w:trPr>
          <w:cantSplit/>
        </w:trPr>
        <w:tc>
          <w:tcPr>
            <w:tcW w:w="3229" w:type="dxa"/>
            <w:vMerge/>
            <w:shd w:val="clear" w:color="auto" w:fill="auto"/>
          </w:tcPr>
          <w:p w14:paraId="42BD5CA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597649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BFB59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9865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57786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56DB5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3D8D580" w14:textId="77777777">
        <w:trPr>
          <w:cantSplit/>
        </w:trPr>
        <w:tc>
          <w:tcPr>
            <w:tcW w:w="3229" w:type="dxa"/>
            <w:vMerge/>
            <w:shd w:val="clear" w:color="auto" w:fill="auto"/>
          </w:tcPr>
          <w:p w14:paraId="3C27DA4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5FED37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A891A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8B979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2E7DE5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EEB57A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58F24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F7418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1FCF99F" w14:textId="77777777">
        <w:trPr>
          <w:cantSplit/>
        </w:trPr>
        <w:tc>
          <w:tcPr>
            <w:tcW w:w="3229" w:type="dxa"/>
            <w:vMerge w:val="restart"/>
            <w:shd w:val="clear" w:color="auto" w:fill="auto"/>
          </w:tcPr>
          <w:p w14:paraId="00835E2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AC0B38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B4DB7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E549F8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F79C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12B6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D1C1103" w14:textId="77777777">
        <w:trPr>
          <w:cantSplit/>
        </w:trPr>
        <w:tc>
          <w:tcPr>
            <w:tcW w:w="3229" w:type="dxa"/>
            <w:vMerge/>
            <w:shd w:val="clear" w:color="auto" w:fill="auto"/>
          </w:tcPr>
          <w:p w14:paraId="4101265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28F926"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12EB18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010E2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2D794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37726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C22D9A6" w14:textId="77777777">
        <w:trPr>
          <w:cantSplit/>
        </w:trPr>
        <w:tc>
          <w:tcPr>
            <w:tcW w:w="3229" w:type="dxa"/>
            <w:vMerge/>
            <w:shd w:val="clear" w:color="auto" w:fill="auto"/>
          </w:tcPr>
          <w:p w14:paraId="28C5673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814D1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1B4961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EE3A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694949C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B9F47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88FA9D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A74C12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E84A72A" w14:textId="77777777">
        <w:trPr>
          <w:cantSplit/>
        </w:trPr>
        <w:tc>
          <w:tcPr>
            <w:tcW w:w="3229" w:type="dxa"/>
            <w:vMerge/>
            <w:shd w:val="clear" w:color="auto" w:fill="auto"/>
          </w:tcPr>
          <w:p w14:paraId="00047F0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78A4BE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1F8F53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5880A19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9C3F6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DD9FB2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514A9E9" w14:textId="77777777">
        <w:trPr>
          <w:cantSplit/>
        </w:trPr>
        <w:tc>
          <w:tcPr>
            <w:tcW w:w="3229" w:type="dxa"/>
            <w:vMerge/>
            <w:shd w:val="clear" w:color="auto" w:fill="auto"/>
          </w:tcPr>
          <w:p w14:paraId="020DBF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6E5D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7913541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58E6D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40A708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F8BE67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AC120C2" w14:textId="77777777">
        <w:trPr>
          <w:cantSplit/>
        </w:trPr>
        <w:tc>
          <w:tcPr>
            <w:tcW w:w="3229" w:type="dxa"/>
            <w:vMerge/>
            <w:shd w:val="clear" w:color="auto" w:fill="auto"/>
          </w:tcPr>
          <w:p w14:paraId="44C72B3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27D168B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7AC2EB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13891FB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E916A6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BAC6FA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14418E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C7C61C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B4A3562" w14:textId="77777777">
        <w:trPr>
          <w:cantSplit/>
        </w:trPr>
        <w:tc>
          <w:tcPr>
            <w:tcW w:w="3229" w:type="dxa"/>
            <w:vMerge w:val="restart"/>
            <w:shd w:val="clear" w:color="auto" w:fill="auto"/>
          </w:tcPr>
          <w:p w14:paraId="3E1295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9F101D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1746" w:type="dxa"/>
          </w:tcPr>
          <w:p w14:paraId="5DE05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219391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CB0B95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2C42E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E0684F2" w14:textId="77777777">
        <w:trPr>
          <w:cantSplit/>
        </w:trPr>
        <w:tc>
          <w:tcPr>
            <w:tcW w:w="3229" w:type="dxa"/>
            <w:vMerge/>
            <w:shd w:val="clear" w:color="auto" w:fill="auto"/>
          </w:tcPr>
          <w:p w14:paraId="68EEDC4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E854405"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498F3E7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75B71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A2F95F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E9966B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0859141" w14:textId="77777777">
        <w:trPr>
          <w:cantSplit/>
        </w:trPr>
        <w:tc>
          <w:tcPr>
            <w:tcW w:w="3229" w:type="dxa"/>
            <w:vMerge/>
            <w:shd w:val="clear" w:color="auto" w:fill="auto"/>
          </w:tcPr>
          <w:p w14:paraId="3B272B8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68BDBE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23A44C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06E22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C1FDB3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D29087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37C93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92F8EC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E913E5D" w14:textId="77777777">
        <w:trPr>
          <w:cantSplit/>
        </w:trPr>
        <w:tc>
          <w:tcPr>
            <w:tcW w:w="3229" w:type="dxa"/>
            <w:vMerge/>
            <w:shd w:val="clear" w:color="auto" w:fill="auto"/>
          </w:tcPr>
          <w:p w14:paraId="7F225B74"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41B601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1746" w:type="dxa"/>
          </w:tcPr>
          <w:p w14:paraId="0942EC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7763FF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E818D9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0B2110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2245B05B" w14:textId="77777777">
        <w:trPr>
          <w:cantSplit/>
        </w:trPr>
        <w:tc>
          <w:tcPr>
            <w:tcW w:w="3229" w:type="dxa"/>
            <w:vMerge/>
            <w:shd w:val="clear" w:color="auto" w:fill="auto"/>
          </w:tcPr>
          <w:p w14:paraId="7512393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572A057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1746" w:type="dxa"/>
          </w:tcPr>
          <w:p w14:paraId="0220844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7EFCF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6BB8EE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4656E4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EA387C" w14:textId="77777777">
        <w:trPr>
          <w:cantSplit/>
        </w:trPr>
        <w:tc>
          <w:tcPr>
            <w:tcW w:w="3229" w:type="dxa"/>
            <w:vMerge/>
            <w:shd w:val="clear" w:color="auto" w:fill="auto"/>
          </w:tcPr>
          <w:p w14:paraId="668B5C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0B7660E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7056D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BC100B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644B78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540BFF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010E9A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3E088B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F85E2FC" w14:textId="77777777" w:rsidR="00CC1E00" w:rsidRPr="009B60C7" w:rsidRDefault="00CC1E00">
      <w:pPr>
        <w:ind w:left="0" w:hanging="2"/>
        <w:rPr>
          <w:rFonts w:asciiTheme="majorHAnsi" w:hAnsiTheme="majorHAnsi" w:cstheme="majorHAnsi"/>
        </w:rPr>
      </w:pPr>
    </w:p>
    <w:tbl>
      <w:tblPr>
        <w:tblStyle w:val="afff8"/>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3535691B" w14:textId="77777777">
        <w:trPr>
          <w:cantSplit/>
        </w:trPr>
        <w:tc>
          <w:tcPr>
            <w:tcW w:w="10490" w:type="dxa"/>
            <w:shd w:val="clear" w:color="auto" w:fill="00B5AE"/>
          </w:tcPr>
          <w:p w14:paraId="6E61B3A3"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5:  Other vocational qualifications, skills or training</w:t>
            </w:r>
          </w:p>
        </w:tc>
      </w:tr>
      <w:tr w:rsidR="00CC1E00" w:rsidRPr="009B60C7" w14:paraId="7B0C7E64" w14:textId="77777777">
        <w:trPr>
          <w:cantSplit/>
        </w:trPr>
        <w:tc>
          <w:tcPr>
            <w:tcW w:w="10490" w:type="dxa"/>
            <w:shd w:val="clear" w:color="auto" w:fill="F2F2F2"/>
          </w:tcPr>
          <w:p w14:paraId="5D0DF212"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CC1E00" w:rsidRPr="009B60C7" w14:paraId="61426943" w14:textId="77777777">
        <w:trPr>
          <w:cantSplit/>
        </w:trPr>
        <w:tc>
          <w:tcPr>
            <w:tcW w:w="10490" w:type="dxa"/>
          </w:tcPr>
          <w:p w14:paraId="2959CB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4D05E6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C2B9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4BCD1012" w14:textId="77777777" w:rsidR="00CC1E00" w:rsidRPr="009B60C7" w:rsidRDefault="00CC1E00">
      <w:pPr>
        <w:ind w:left="0" w:hanging="2"/>
        <w:rPr>
          <w:rFonts w:asciiTheme="majorHAnsi" w:hAnsiTheme="majorHAnsi" w:cstheme="majorHAnsi"/>
        </w:rPr>
      </w:pPr>
    </w:p>
    <w:p w14:paraId="14EE6F7D" w14:textId="77777777" w:rsidR="00CC1E00" w:rsidRPr="009B60C7" w:rsidRDefault="00CC1E00">
      <w:pPr>
        <w:ind w:left="0" w:hanging="2"/>
        <w:rPr>
          <w:rFonts w:asciiTheme="majorHAnsi" w:hAnsiTheme="majorHAnsi" w:cstheme="majorHAnsi"/>
        </w:rPr>
      </w:pPr>
    </w:p>
    <w:tbl>
      <w:tblPr>
        <w:tblStyle w:val="afff9"/>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705"/>
        <w:gridCol w:w="3135"/>
        <w:gridCol w:w="390"/>
        <w:gridCol w:w="510"/>
        <w:gridCol w:w="900"/>
        <w:gridCol w:w="900"/>
        <w:gridCol w:w="915"/>
      </w:tblGrid>
      <w:tr w:rsidR="00CC1E00" w:rsidRPr="009B60C7" w14:paraId="68B12C27"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1A37C5E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6:  Current Employment</w:t>
            </w:r>
          </w:p>
        </w:tc>
      </w:tr>
      <w:tr w:rsidR="00CC1E00" w:rsidRPr="009B60C7" w14:paraId="52A95C1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6FF7B53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of current / most recent employer:</w:t>
            </w:r>
          </w:p>
        </w:tc>
        <w:tc>
          <w:tcPr>
            <w:tcW w:w="6750" w:type="dxa"/>
            <w:gridSpan w:val="6"/>
            <w:tcBorders>
              <w:top w:val="single" w:sz="6" w:space="0" w:color="00B5AE"/>
              <w:left w:val="single" w:sz="6" w:space="0" w:color="00B5AE"/>
              <w:bottom w:val="single" w:sz="6" w:space="0" w:color="00B5AE"/>
              <w:right w:val="single" w:sz="4" w:space="0" w:color="00B5AE"/>
            </w:tcBorders>
          </w:tcPr>
          <w:p w14:paraId="0CEF47F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1A17001" w14:textId="77777777">
        <w:trPr>
          <w:cantSplit/>
          <w:trHeight w:val="315"/>
        </w:trPr>
        <w:tc>
          <w:tcPr>
            <w:tcW w:w="3705" w:type="dxa"/>
            <w:tcBorders>
              <w:top w:val="single" w:sz="6" w:space="0" w:color="00B5AE"/>
              <w:left w:val="single" w:sz="4" w:space="0" w:color="00B5AE"/>
              <w:bottom w:val="single" w:sz="6" w:space="0" w:color="00B5AE"/>
              <w:right w:val="single" w:sz="4" w:space="0" w:color="00B5AE"/>
            </w:tcBorders>
            <w:shd w:val="clear" w:color="auto" w:fill="F2F2F2"/>
          </w:tcPr>
          <w:p w14:paraId="463F04D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employer's address:</w:t>
            </w:r>
          </w:p>
          <w:p w14:paraId="7AA9C38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DBF3C4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50" w:type="dxa"/>
            <w:gridSpan w:val="6"/>
            <w:tcBorders>
              <w:top w:val="single" w:sz="6" w:space="0" w:color="00B5AE"/>
              <w:left w:val="single" w:sz="4" w:space="0" w:color="00B5AE"/>
              <w:bottom w:val="single" w:sz="6" w:space="0" w:color="00B5AE"/>
              <w:right w:val="single" w:sz="4" w:space="0" w:color="00B5AE"/>
            </w:tcBorders>
          </w:tcPr>
          <w:p w14:paraId="0C78640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690C759" w14:textId="77777777">
        <w:trPr>
          <w:cantSplit/>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295290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 most recent job title:</w:t>
            </w:r>
          </w:p>
        </w:tc>
        <w:tc>
          <w:tcPr>
            <w:tcW w:w="6750" w:type="dxa"/>
            <w:gridSpan w:val="6"/>
            <w:tcBorders>
              <w:top w:val="single" w:sz="6" w:space="0" w:color="00B5AE"/>
              <w:left w:val="single" w:sz="6" w:space="0" w:color="00B5AE"/>
              <w:bottom w:val="single" w:sz="6" w:space="0" w:color="00B5AE"/>
              <w:right w:val="single" w:sz="4" w:space="0" w:color="00B5AE"/>
            </w:tcBorders>
          </w:tcPr>
          <w:p w14:paraId="5F81832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35F9E742" w14:textId="77777777">
        <w:trPr>
          <w:cantSplit/>
          <w:trHeight w:val="706"/>
        </w:trPr>
        <w:tc>
          <w:tcPr>
            <w:tcW w:w="3705" w:type="dxa"/>
            <w:tcBorders>
              <w:top w:val="single" w:sz="6" w:space="0" w:color="00B5AE"/>
              <w:left w:val="single" w:sz="4" w:space="0" w:color="00B5AE"/>
              <w:bottom w:val="single" w:sz="6" w:space="0" w:color="00B5AE"/>
              <w:right w:val="single" w:sz="6" w:space="0" w:color="00B5AE"/>
            </w:tcBorders>
            <w:shd w:val="clear" w:color="auto" w:fill="F2F2F2"/>
          </w:tcPr>
          <w:p w14:paraId="7B3C533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started:</w:t>
            </w:r>
          </w:p>
        </w:tc>
        <w:tc>
          <w:tcPr>
            <w:tcW w:w="3525" w:type="dxa"/>
            <w:gridSpan w:val="2"/>
            <w:tcBorders>
              <w:top w:val="single" w:sz="6" w:space="0" w:color="00B5AE"/>
              <w:left w:val="single" w:sz="6" w:space="0" w:color="00B5AE"/>
              <w:bottom w:val="single" w:sz="6" w:space="0" w:color="00B5AE"/>
              <w:right w:val="single" w:sz="6" w:space="0" w:color="00B5AE"/>
            </w:tcBorders>
            <w:shd w:val="clear" w:color="auto" w:fill="F2F2F2"/>
          </w:tcPr>
          <w:p w14:paraId="5451FD9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employment ended</w:t>
            </w:r>
            <w:r w:rsidRPr="009B60C7">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687A46C5"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Current salary / salary on leaving:</w:t>
            </w:r>
          </w:p>
        </w:tc>
      </w:tr>
      <w:tr w:rsidR="00CC1E00" w:rsidRPr="009B60C7" w14:paraId="42AC16E8" w14:textId="77777777">
        <w:trPr>
          <w:cantSplit/>
        </w:trPr>
        <w:tc>
          <w:tcPr>
            <w:tcW w:w="3705" w:type="dxa"/>
            <w:tcBorders>
              <w:top w:val="single" w:sz="6" w:space="0" w:color="00B5AE"/>
              <w:left w:val="single" w:sz="4" w:space="0" w:color="00B5AE"/>
              <w:bottom w:val="single" w:sz="6" w:space="0" w:color="00B5AE"/>
              <w:right w:val="single" w:sz="6" w:space="0" w:color="00B5AE"/>
            </w:tcBorders>
          </w:tcPr>
          <w:p w14:paraId="4F2993D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25" w:type="dxa"/>
            <w:gridSpan w:val="2"/>
            <w:tcBorders>
              <w:top w:val="single" w:sz="6" w:space="0" w:color="00B5AE"/>
              <w:left w:val="single" w:sz="6" w:space="0" w:color="00B5AE"/>
              <w:bottom w:val="single" w:sz="6" w:space="0" w:color="00B5AE"/>
              <w:right w:val="single" w:sz="6" w:space="0" w:color="00B5AE"/>
            </w:tcBorders>
          </w:tcPr>
          <w:p w14:paraId="09194FD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2B17949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400535B0"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5EF7A902"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5E1B8CB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1236198655"/>
              <w14:checkbox>
                <w14:checked w14:val="0"/>
                <w14:checkedState w14:val="2612" w14:font="MS Gothic"/>
                <w14:uncheckedState w14:val="2610" w14:font="MS Gothic"/>
              </w14:checkbox>
            </w:sdtPr>
            <w:sdtContent>
              <w:p w14:paraId="61F12968" w14:textId="14028946"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7BCE6314"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1224446045"/>
              <w14:checkbox>
                <w14:checked w14:val="0"/>
                <w14:checkedState w14:val="2612" w14:font="MS Gothic"/>
                <w14:uncheckedState w14:val="2610" w14:font="MS Gothic"/>
              </w14:checkbox>
            </w:sdtPr>
            <w:sdtContent>
              <w:p w14:paraId="37BBF079" w14:textId="26A461DF" w:rsidR="00CC1E00" w:rsidRPr="009B60C7" w:rsidRDefault="00856C52">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CC1E00" w:rsidRPr="009B60C7" w14:paraId="70BC259C"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22E971B6"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 of these employee benefits in the space below.</w:t>
            </w:r>
          </w:p>
        </w:tc>
      </w:tr>
      <w:tr w:rsidR="00CC1E00" w:rsidRPr="009B60C7" w14:paraId="53B1D097"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7CFBD15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9B30F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673C4CE1"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679C036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your reason(s) for seeking other employment in the space below.</w:t>
            </w:r>
          </w:p>
        </w:tc>
      </w:tr>
      <w:tr w:rsidR="00CC1E00" w:rsidRPr="009B60C7" w14:paraId="5B550D39"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0F5E3D3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D601D6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565DE4A5"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68E939D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state when you would be available to take up employment, if offered, in the space below.</w:t>
            </w:r>
          </w:p>
        </w:tc>
      </w:tr>
      <w:tr w:rsidR="00CC1E00" w:rsidRPr="009B60C7" w14:paraId="7286C39F"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6B19767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AE29BF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70BA9FE"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585393B" w14:textId="77777777" w:rsidR="00CC1E00" w:rsidRPr="009B60C7" w:rsidRDefault="00CC1E00">
      <w:pPr>
        <w:ind w:left="0" w:hanging="2"/>
        <w:rPr>
          <w:rFonts w:asciiTheme="majorHAnsi" w:hAnsiTheme="majorHAnsi" w:cstheme="majorHAnsi"/>
        </w:rPr>
      </w:pPr>
    </w:p>
    <w:tbl>
      <w:tblPr>
        <w:tblStyle w:val="afffa"/>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CC1E00" w:rsidRPr="009B60C7" w14:paraId="7571F408" w14:textId="77777777">
        <w:trPr>
          <w:cantSplit/>
          <w:tblHeader/>
        </w:trPr>
        <w:tc>
          <w:tcPr>
            <w:tcW w:w="10455" w:type="dxa"/>
            <w:gridSpan w:val="6"/>
            <w:shd w:val="clear" w:color="auto" w:fill="00B5AE"/>
          </w:tcPr>
          <w:p w14:paraId="72F182F8"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7:  Previous employment and / or activities (including voluntary work) since leaving secondary education</w:t>
            </w:r>
          </w:p>
          <w:p w14:paraId="363A4B92"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Please continue on a separate sheet if necessary</w:t>
            </w:r>
          </w:p>
        </w:tc>
      </w:tr>
      <w:tr w:rsidR="00CC1E00" w:rsidRPr="009B60C7" w14:paraId="342CE358" w14:textId="77777777">
        <w:trPr>
          <w:cantSplit/>
        </w:trPr>
        <w:tc>
          <w:tcPr>
            <w:tcW w:w="2400" w:type="dxa"/>
            <w:gridSpan w:val="3"/>
            <w:shd w:val="clear" w:color="auto" w:fill="F2F2F2"/>
          </w:tcPr>
          <w:p w14:paraId="2FABC88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Dates</w:t>
            </w:r>
          </w:p>
        </w:tc>
        <w:tc>
          <w:tcPr>
            <w:tcW w:w="2685" w:type="dxa"/>
            <w:shd w:val="clear" w:color="auto" w:fill="F2F2F2"/>
          </w:tcPr>
          <w:p w14:paraId="6C37980F"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Name and address of employer</w:t>
            </w:r>
          </w:p>
        </w:tc>
        <w:tc>
          <w:tcPr>
            <w:tcW w:w="2685" w:type="dxa"/>
            <w:shd w:val="clear" w:color="auto" w:fill="F2F2F2"/>
          </w:tcPr>
          <w:p w14:paraId="2BD1752E"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Position held and / or duties</w:t>
            </w:r>
          </w:p>
        </w:tc>
        <w:tc>
          <w:tcPr>
            <w:tcW w:w="2685" w:type="dxa"/>
            <w:shd w:val="clear" w:color="auto" w:fill="F2F2F2"/>
          </w:tcPr>
          <w:p w14:paraId="1D8937C3"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Reason for leaving</w:t>
            </w:r>
          </w:p>
        </w:tc>
      </w:tr>
      <w:tr w:rsidR="00CC1E00" w:rsidRPr="009B60C7" w14:paraId="71AFBCF3" w14:textId="77777777">
        <w:trPr>
          <w:cantSplit/>
        </w:trPr>
        <w:tc>
          <w:tcPr>
            <w:tcW w:w="2400" w:type="dxa"/>
            <w:gridSpan w:val="3"/>
            <w:shd w:val="clear" w:color="auto" w:fill="F2F2F2"/>
          </w:tcPr>
          <w:p w14:paraId="391A86F4"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49B80C4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34BB6D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562284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725D0A9F" w14:textId="77777777">
        <w:trPr>
          <w:cantSplit/>
        </w:trPr>
        <w:tc>
          <w:tcPr>
            <w:tcW w:w="2400" w:type="dxa"/>
            <w:gridSpan w:val="3"/>
            <w:shd w:val="clear" w:color="auto" w:fill="F2F2F2"/>
          </w:tcPr>
          <w:p w14:paraId="7DF0A6F7"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144259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062032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B1FE9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8CF9B14" w14:textId="77777777">
        <w:trPr>
          <w:cantSplit/>
        </w:trPr>
        <w:tc>
          <w:tcPr>
            <w:tcW w:w="735" w:type="dxa"/>
          </w:tcPr>
          <w:p w14:paraId="766D6F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5F5941A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7E388A6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A221FA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A25374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C6E1C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214884" w14:textId="77777777">
        <w:trPr>
          <w:cantSplit/>
        </w:trPr>
        <w:tc>
          <w:tcPr>
            <w:tcW w:w="2400" w:type="dxa"/>
            <w:gridSpan w:val="3"/>
            <w:shd w:val="clear" w:color="auto" w:fill="F2F2F2"/>
          </w:tcPr>
          <w:p w14:paraId="2F7D32A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710DB33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5A24B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E3D48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DEB99B4" w14:textId="77777777">
        <w:trPr>
          <w:cantSplit/>
        </w:trPr>
        <w:tc>
          <w:tcPr>
            <w:tcW w:w="2400" w:type="dxa"/>
            <w:gridSpan w:val="3"/>
            <w:shd w:val="clear" w:color="auto" w:fill="F2F2F2"/>
          </w:tcPr>
          <w:p w14:paraId="17E79798"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AAF591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3F8C7E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A190BE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95ADBC" w14:textId="77777777">
        <w:trPr>
          <w:cantSplit/>
        </w:trPr>
        <w:tc>
          <w:tcPr>
            <w:tcW w:w="735" w:type="dxa"/>
          </w:tcPr>
          <w:p w14:paraId="62746BF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75F2AA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8F3A0B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56A06E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F97345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BED8F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3C73CE1C" w14:textId="77777777">
        <w:trPr>
          <w:cantSplit/>
        </w:trPr>
        <w:tc>
          <w:tcPr>
            <w:tcW w:w="2400" w:type="dxa"/>
            <w:gridSpan w:val="3"/>
            <w:shd w:val="clear" w:color="auto" w:fill="F2F2F2"/>
          </w:tcPr>
          <w:p w14:paraId="1336B57B"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4DCDB4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17D59B2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8ADBE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0567CFCF" w14:textId="77777777">
        <w:trPr>
          <w:cantSplit/>
        </w:trPr>
        <w:tc>
          <w:tcPr>
            <w:tcW w:w="2400" w:type="dxa"/>
            <w:gridSpan w:val="3"/>
            <w:shd w:val="clear" w:color="auto" w:fill="F2F2F2"/>
          </w:tcPr>
          <w:p w14:paraId="41B6EC8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219BCCA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10720E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986DA0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71D692" w14:textId="77777777">
        <w:trPr>
          <w:cantSplit/>
        </w:trPr>
        <w:tc>
          <w:tcPr>
            <w:tcW w:w="735" w:type="dxa"/>
          </w:tcPr>
          <w:p w14:paraId="7A9BFCA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4D39A029"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6C235F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539CFB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877B497"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357D4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546491D9" w14:textId="77777777">
        <w:trPr>
          <w:cantSplit/>
        </w:trPr>
        <w:tc>
          <w:tcPr>
            <w:tcW w:w="2400" w:type="dxa"/>
            <w:gridSpan w:val="3"/>
            <w:shd w:val="clear" w:color="auto" w:fill="F2F2F2"/>
          </w:tcPr>
          <w:p w14:paraId="69417E0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108D787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E541CF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BE8FDFD"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087EF37" w14:textId="77777777">
        <w:trPr>
          <w:cantSplit/>
        </w:trPr>
        <w:tc>
          <w:tcPr>
            <w:tcW w:w="2400" w:type="dxa"/>
            <w:gridSpan w:val="3"/>
            <w:shd w:val="clear" w:color="auto" w:fill="F2F2F2"/>
          </w:tcPr>
          <w:p w14:paraId="313C21DA"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6AEB70E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56228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478920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6F7072EB" w14:textId="77777777">
        <w:trPr>
          <w:cantSplit/>
        </w:trPr>
        <w:tc>
          <w:tcPr>
            <w:tcW w:w="735" w:type="dxa"/>
          </w:tcPr>
          <w:p w14:paraId="49F0D97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37D269F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1E37FF2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654332A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FB5489"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DE6EF2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4B458818" w14:textId="77777777">
        <w:trPr>
          <w:cantSplit/>
        </w:trPr>
        <w:tc>
          <w:tcPr>
            <w:tcW w:w="2400" w:type="dxa"/>
            <w:gridSpan w:val="3"/>
            <w:shd w:val="clear" w:color="auto" w:fill="F2F2F2"/>
          </w:tcPr>
          <w:p w14:paraId="47F58879"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from:</w:t>
            </w:r>
          </w:p>
        </w:tc>
        <w:tc>
          <w:tcPr>
            <w:tcW w:w="2685" w:type="dxa"/>
            <w:vMerge w:val="restart"/>
          </w:tcPr>
          <w:p w14:paraId="3181616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B825EE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6380478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CC1E00" w:rsidRPr="009B60C7" w14:paraId="16EDEE32" w14:textId="77777777">
        <w:trPr>
          <w:cantSplit/>
        </w:trPr>
        <w:tc>
          <w:tcPr>
            <w:tcW w:w="2400" w:type="dxa"/>
            <w:gridSpan w:val="3"/>
            <w:shd w:val="clear" w:color="auto" w:fill="F2F2F2"/>
          </w:tcPr>
          <w:p w14:paraId="4582F070"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4B4ECBD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8EF823A"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763B39B"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721BD7A9" w14:textId="77777777">
        <w:trPr>
          <w:cantSplit/>
        </w:trPr>
        <w:tc>
          <w:tcPr>
            <w:tcW w:w="735" w:type="dxa"/>
          </w:tcPr>
          <w:p w14:paraId="40D7A01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B24BD5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3B7F79A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246BFD53"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E22F52"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93E3248"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2D86F537" w14:textId="77777777">
        <w:trPr>
          <w:cantSplit/>
        </w:trPr>
        <w:tc>
          <w:tcPr>
            <w:tcW w:w="2400" w:type="dxa"/>
            <w:gridSpan w:val="3"/>
            <w:shd w:val="clear" w:color="auto" w:fill="F2F2F2"/>
          </w:tcPr>
          <w:p w14:paraId="312D50A0"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Date to:</w:t>
            </w:r>
          </w:p>
        </w:tc>
        <w:tc>
          <w:tcPr>
            <w:tcW w:w="2685" w:type="dxa"/>
            <w:vMerge/>
          </w:tcPr>
          <w:p w14:paraId="327AE90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04BC39C"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9C055F"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00389505" w14:textId="77777777">
        <w:trPr>
          <w:cantSplit/>
        </w:trPr>
        <w:tc>
          <w:tcPr>
            <w:tcW w:w="2400" w:type="dxa"/>
            <w:gridSpan w:val="3"/>
            <w:shd w:val="clear" w:color="auto" w:fill="F2F2F2"/>
          </w:tcPr>
          <w:p w14:paraId="2D7A0171" w14:textId="77777777" w:rsidR="00CC1E00" w:rsidRPr="009B60C7" w:rsidRDefault="00D14118">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dd / mm / yy</w:t>
            </w:r>
          </w:p>
        </w:tc>
        <w:tc>
          <w:tcPr>
            <w:tcW w:w="2685" w:type="dxa"/>
            <w:vMerge/>
          </w:tcPr>
          <w:p w14:paraId="3C962A5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7E205DE"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5080870"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CC1E00" w:rsidRPr="009B60C7" w14:paraId="12F0B032" w14:textId="77777777">
        <w:trPr>
          <w:cantSplit/>
        </w:trPr>
        <w:tc>
          <w:tcPr>
            <w:tcW w:w="735" w:type="dxa"/>
          </w:tcPr>
          <w:p w14:paraId="15B99C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0CB9E49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528252F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6CB6AEC5"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375BBF71"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55CC1FE6" w14:textId="77777777" w:rsidR="00CC1E00" w:rsidRPr="009B60C7" w:rsidRDefault="00CC1E00">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36A4286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52AE169C" w14:textId="77777777" w:rsidR="00CC1E00" w:rsidRPr="009B60C7" w:rsidRDefault="00CC1E00">
      <w:pPr>
        <w:ind w:left="0" w:hanging="2"/>
        <w:rPr>
          <w:rFonts w:asciiTheme="majorHAnsi" w:hAnsiTheme="majorHAnsi" w:cstheme="majorHAnsi"/>
        </w:rPr>
      </w:pPr>
    </w:p>
    <w:tbl>
      <w:tblPr>
        <w:tblStyle w:val="afffb"/>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34AA360E" w14:textId="77777777">
        <w:trPr>
          <w:cantSplit/>
        </w:trPr>
        <w:tc>
          <w:tcPr>
            <w:tcW w:w="10425" w:type="dxa"/>
            <w:shd w:val="clear" w:color="auto" w:fill="00B5AE"/>
          </w:tcPr>
          <w:p w14:paraId="7BA644C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8:  Gaps in your employment</w:t>
            </w:r>
          </w:p>
        </w:tc>
      </w:tr>
      <w:tr w:rsidR="00CC1E00" w:rsidRPr="009B60C7" w14:paraId="7174CF27" w14:textId="77777777">
        <w:trPr>
          <w:cantSplit/>
        </w:trPr>
        <w:tc>
          <w:tcPr>
            <w:tcW w:w="10425" w:type="dxa"/>
            <w:shd w:val="clear" w:color="auto" w:fill="F2F2F2"/>
          </w:tcPr>
          <w:p w14:paraId="00E878F4"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If there are any gaps in your employment history, e.g. looking after children, sabbatical year, please give details and dates.</w:t>
            </w:r>
          </w:p>
        </w:tc>
      </w:tr>
      <w:tr w:rsidR="00CC1E00" w:rsidRPr="009B60C7" w14:paraId="29972661" w14:textId="77777777">
        <w:trPr>
          <w:cantSplit/>
        </w:trPr>
        <w:tc>
          <w:tcPr>
            <w:tcW w:w="10425" w:type="dxa"/>
          </w:tcPr>
          <w:p w14:paraId="293BF2F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E402F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552510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1FCA78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4B4DD3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26A80ED6" w14:textId="77777777" w:rsidR="00CC1E00" w:rsidRPr="009B60C7" w:rsidRDefault="00CC1E00">
      <w:pPr>
        <w:spacing w:line="240" w:lineRule="auto"/>
        <w:ind w:left="0" w:hanging="2"/>
        <w:rPr>
          <w:rFonts w:asciiTheme="majorHAnsi" w:hAnsiTheme="majorHAnsi" w:cstheme="majorHAnsi"/>
        </w:rPr>
      </w:pPr>
    </w:p>
    <w:tbl>
      <w:tblPr>
        <w:tblStyle w:val="afffc"/>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CC1E00" w:rsidRPr="009B60C7" w14:paraId="0257D18C" w14:textId="77777777">
        <w:trPr>
          <w:cantSplit/>
          <w:trHeight w:val="549"/>
        </w:trPr>
        <w:tc>
          <w:tcPr>
            <w:tcW w:w="10440" w:type="dxa"/>
            <w:shd w:val="clear" w:color="auto" w:fill="00B5AE"/>
          </w:tcPr>
          <w:p w14:paraId="184DF90B"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9:  Interests</w:t>
            </w:r>
          </w:p>
        </w:tc>
      </w:tr>
      <w:tr w:rsidR="00CC1E00" w:rsidRPr="009B60C7" w14:paraId="12C2F466" w14:textId="77777777">
        <w:trPr>
          <w:cantSplit/>
          <w:trHeight w:val="623"/>
        </w:trPr>
        <w:tc>
          <w:tcPr>
            <w:tcW w:w="10440" w:type="dxa"/>
            <w:shd w:val="clear" w:color="auto" w:fill="F2F2F2"/>
          </w:tcPr>
          <w:p w14:paraId="7E0EA45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CC1E00" w:rsidRPr="009B60C7" w14:paraId="54EE64C7" w14:textId="77777777">
        <w:trPr>
          <w:cantSplit/>
          <w:trHeight w:val="8205"/>
        </w:trPr>
        <w:tc>
          <w:tcPr>
            <w:tcW w:w="10440" w:type="dxa"/>
          </w:tcPr>
          <w:p w14:paraId="5C26BB5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589D1483" w14:textId="77777777" w:rsidR="00CC1E00" w:rsidRPr="009B60C7" w:rsidRDefault="00CC1E00">
      <w:pPr>
        <w:ind w:left="0" w:hanging="2"/>
        <w:rPr>
          <w:rFonts w:asciiTheme="majorHAnsi" w:hAnsiTheme="majorHAnsi" w:cstheme="majorHAnsi"/>
        </w:rPr>
      </w:pPr>
    </w:p>
    <w:p w14:paraId="1D28C6D9" w14:textId="77777777" w:rsidR="00CC1E00" w:rsidRPr="009B60C7" w:rsidRDefault="00CC1E00">
      <w:pPr>
        <w:ind w:left="0" w:hanging="2"/>
        <w:rPr>
          <w:rFonts w:asciiTheme="majorHAnsi" w:hAnsiTheme="majorHAnsi" w:cstheme="majorHAnsi"/>
        </w:rPr>
      </w:pPr>
    </w:p>
    <w:p w14:paraId="406143D4" w14:textId="77777777" w:rsidR="00CC1E00" w:rsidRPr="009B60C7" w:rsidRDefault="00CC1E00">
      <w:pPr>
        <w:ind w:left="0" w:hanging="2"/>
        <w:rPr>
          <w:rFonts w:asciiTheme="majorHAnsi" w:hAnsiTheme="majorHAnsi" w:cstheme="majorHAnsi"/>
        </w:rPr>
      </w:pPr>
    </w:p>
    <w:tbl>
      <w:tblPr>
        <w:tblStyle w:val="afffd"/>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CC1E00" w:rsidRPr="009B60C7" w14:paraId="73B3ECD2" w14:textId="77777777">
        <w:trPr>
          <w:cantSplit/>
          <w:trHeight w:val="511"/>
          <w:tblHeader/>
        </w:trPr>
        <w:tc>
          <w:tcPr>
            <w:tcW w:w="10425" w:type="dxa"/>
            <w:shd w:val="clear" w:color="auto" w:fill="00B5AE"/>
          </w:tcPr>
          <w:p w14:paraId="6E74036A" w14:textId="77777777" w:rsidR="00CC1E00" w:rsidRPr="009B60C7" w:rsidRDefault="00D14118">
            <w:pPr>
              <w:tabs>
                <w:tab w:val="left" w:pos="3047"/>
              </w:tabs>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10:  Suitability</w:t>
            </w:r>
          </w:p>
        </w:tc>
      </w:tr>
      <w:tr w:rsidR="00CC1E00" w:rsidRPr="009B60C7" w14:paraId="52FCB586" w14:textId="77777777">
        <w:trPr>
          <w:cantSplit/>
          <w:trHeight w:val="1267"/>
          <w:tblHeader/>
        </w:trPr>
        <w:tc>
          <w:tcPr>
            <w:tcW w:w="10425" w:type="dxa"/>
            <w:shd w:val="clear" w:color="auto" w:fill="F2F2F2"/>
          </w:tcPr>
          <w:p w14:paraId="5891231B" w14:textId="77777777" w:rsidR="00CC1E00" w:rsidRPr="009B60C7" w:rsidRDefault="00D14118">
            <w:pPr>
              <w:tabs>
                <w:tab w:val="left" w:pos="3047"/>
              </w:tabs>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CC1E00" w:rsidRPr="009B60C7" w14:paraId="16F2C339" w14:textId="77777777">
        <w:trPr>
          <w:cantSplit/>
          <w:trHeight w:val="10965"/>
        </w:trPr>
        <w:tc>
          <w:tcPr>
            <w:tcW w:w="10425" w:type="dxa"/>
          </w:tcPr>
          <w:p w14:paraId="43CCB30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FD6CEA"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B47FE28"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EE4AB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7B5A7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EEF479B"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C9AED6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E91ADE7"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5C966EF"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A7ECDF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DAF7EB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09C857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FB86053"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5417F0"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827119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DB97C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C5B7AE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C85B054"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FCA4EE6"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4192D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1AC02CD"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EF4362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9CD910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412F0E"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5B6F571"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A382D02" w14:textId="77777777" w:rsidR="00CC1E00" w:rsidRPr="009B60C7" w:rsidRDefault="00CC1E00">
      <w:pPr>
        <w:ind w:left="0" w:hanging="2"/>
        <w:rPr>
          <w:rFonts w:asciiTheme="majorHAnsi" w:hAnsiTheme="majorHAnsi" w:cstheme="majorHAnsi"/>
        </w:rPr>
      </w:pPr>
    </w:p>
    <w:tbl>
      <w:tblPr>
        <w:tblStyle w:val="afffe"/>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CC1E00" w:rsidRPr="009B60C7" w14:paraId="68096B01" w14:textId="77777777">
        <w:trPr>
          <w:cantSplit/>
        </w:trPr>
        <w:tc>
          <w:tcPr>
            <w:tcW w:w="10395" w:type="dxa"/>
            <w:shd w:val="clear" w:color="auto" w:fill="00B5AE"/>
          </w:tcPr>
          <w:p w14:paraId="5823949F"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11:  Disclosure and Barring Service checks, criminal record and Children's Barred List.</w:t>
            </w:r>
          </w:p>
        </w:tc>
      </w:tr>
      <w:tr w:rsidR="00CC1E00" w:rsidRPr="009B60C7" w14:paraId="0B0C38E3" w14:textId="77777777">
        <w:trPr>
          <w:cantSplit/>
        </w:trPr>
        <w:tc>
          <w:tcPr>
            <w:tcW w:w="10395" w:type="dxa"/>
            <w:shd w:val="clear" w:color="auto" w:fill="F2F2F2"/>
          </w:tcPr>
          <w:p w14:paraId="4C5AFDFF" w14:textId="34B85119" w:rsidR="00CC1E00" w:rsidRPr="009B60C7" w:rsidRDefault="00D14118">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4B46F0" w:rsidRPr="009B60C7">
              <w:rPr>
                <w:rFonts w:asciiTheme="majorHAnsi" w:eastAsia="Calibri" w:hAnsiTheme="majorHAnsi" w:cstheme="majorHAnsi"/>
                <w:color w:val="000000"/>
                <w:sz w:val="20"/>
                <w:szCs w:val="20"/>
              </w:rPr>
              <w:t>application,</w:t>
            </w:r>
            <w:r w:rsidRPr="009B60C7">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59CF0A6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16 of this Form therefore asks you to confirm whether you are barred from working with children.</w:t>
            </w:r>
          </w:p>
          <w:p w14:paraId="76CF31C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05B4FAF5"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6EEF128F" w14:textId="77777777" w:rsidR="00CC1E00" w:rsidRPr="009B60C7" w:rsidRDefault="00CC1E00">
      <w:pPr>
        <w:ind w:left="0" w:hanging="2"/>
        <w:rPr>
          <w:rFonts w:asciiTheme="majorHAnsi" w:hAnsiTheme="majorHAnsi" w:cstheme="majorHAnsi"/>
        </w:rPr>
      </w:pPr>
    </w:p>
    <w:p w14:paraId="64A7FDB2" w14:textId="77777777" w:rsidR="00CC1E00" w:rsidRPr="009B60C7" w:rsidRDefault="00CC1E00">
      <w:pPr>
        <w:ind w:left="0" w:hanging="2"/>
        <w:rPr>
          <w:rFonts w:asciiTheme="majorHAnsi" w:hAnsiTheme="majorHAnsi" w:cstheme="majorHAnsi"/>
        </w:rPr>
      </w:pPr>
    </w:p>
    <w:p w14:paraId="1BBC7859" w14:textId="77777777" w:rsidR="00CC1E00" w:rsidRPr="009B60C7" w:rsidRDefault="00CC1E00">
      <w:pPr>
        <w:ind w:left="0" w:hanging="2"/>
        <w:rPr>
          <w:rFonts w:asciiTheme="majorHAnsi" w:hAnsiTheme="majorHAnsi" w:cstheme="majorHAnsi"/>
        </w:rPr>
      </w:pPr>
    </w:p>
    <w:p w14:paraId="2861AA47" w14:textId="77777777" w:rsidR="00CC1E00" w:rsidRPr="009B60C7" w:rsidRDefault="00CC1E00">
      <w:pPr>
        <w:ind w:left="0" w:hanging="2"/>
        <w:rPr>
          <w:rFonts w:asciiTheme="majorHAnsi" w:hAnsiTheme="majorHAnsi" w:cstheme="majorHAnsi"/>
        </w:rPr>
      </w:pPr>
    </w:p>
    <w:p w14:paraId="45CE2542"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tbl>
      <w:tblPr>
        <w:tblStyle w:val="affff"/>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CC1E00" w:rsidRPr="009B60C7" w14:paraId="6CCB838E"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1078290D"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12:  References</w:t>
            </w:r>
          </w:p>
        </w:tc>
      </w:tr>
      <w:tr w:rsidR="00CC1E00" w:rsidRPr="009B60C7" w14:paraId="7976CF94"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5682C264"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71684E1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the Foundation receives a factual reference i.e. one which contains only limited information about you, additional references may be sought.</w:t>
            </w:r>
          </w:p>
          <w:p w14:paraId="4987D6EA"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you have previously worked overseas the Foundation may take up references from your overseas employers.</w:t>
            </w:r>
          </w:p>
          <w:p w14:paraId="7B4CA8D8" w14:textId="358F7F82"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the Foundation feels it is necessary to take up additional references for any </w:t>
            </w:r>
            <w:r w:rsidR="004B46F0" w:rsidRPr="009B60C7">
              <w:rPr>
                <w:rFonts w:asciiTheme="majorHAnsi" w:eastAsia="Calibri" w:hAnsiTheme="majorHAnsi" w:cstheme="majorHAnsi"/>
                <w:color w:val="000000"/>
                <w:sz w:val="20"/>
                <w:szCs w:val="20"/>
              </w:rPr>
              <w:t>reason,</w:t>
            </w:r>
            <w:r w:rsidRPr="009B60C7">
              <w:rPr>
                <w:rFonts w:asciiTheme="majorHAnsi" w:eastAsia="Calibri" w:hAnsiTheme="majorHAnsi" w:cstheme="majorHAnsi"/>
                <w:color w:val="000000"/>
                <w:sz w:val="20"/>
                <w:szCs w:val="20"/>
              </w:rPr>
              <w:t xml:space="preserve"> we will contact you to discuss this before approaching any party for an additional reference.</w:t>
            </w:r>
          </w:p>
          <w:p w14:paraId="46F65E81" w14:textId="77777777" w:rsidR="00CC1E00" w:rsidRPr="009B60C7" w:rsidRDefault="00D14118">
            <w:pPr>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may also telephone your referees in order to verify the reference they have provided.</w:t>
            </w:r>
          </w:p>
          <w:p w14:paraId="74945466"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CC1E00" w:rsidRPr="009B60C7" w14:paraId="0E0E37D5"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5E064ACA"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1 - </w:t>
            </w:r>
            <w:r w:rsidRPr="009B60C7">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3270021F" w14:textId="77777777" w:rsidR="00CC1E00" w:rsidRPr="009B60C7" w:rsidRDefault="00D14118">
            <w:pPr>
              <w:spacing w:after="120"/>
              <w:ind w:left="0" w:hanging="2"/>
              <w:rPr>
                <w:rFonts w:asciiTheme="majorHAnsi" w:eastAsia="Calibri" w:hAnsiTheme="majorHAnsi" w:cstheme="majorHAnsi"/>
                <w:color w:val="000000"/>
                <w:sz w:val="20"/>
                <w:szCs w:val="20"/>
                <w:u w:val="single"/>
              </w:rPr>
            </w:pPr>
            <w:r w:rsidRPr="009B60C7">
              <w:rPr>
                <w:rFonts w:asciiTheme="majorHAnsi" w:eastAsia="Calibri" w:hAnsiTheme="majorHAnsi" w:cstheme="majorHAnsi"/>
                <w:color w:val="000000"/>
                <w:sz w:val="20"/>
                <w:szCs w:val="20"/>
              </w:rPr>
              <w:t xml:space="preserve">REFEREE 2 - </w:t>
            </w:r>
            <w:r w:rsidRPr="009B60C7">
              <w:rPr>
                <w:rFonts w:asciiTheme="majorHAnsi" w:eastAsia="Calibri" w:hAnsiTheme="majorHAnsi" w:cstheme="majorHAnsi"/>
                <w:color w:val="000000"/>
                <w:sz w:val="20"/>
                <w:szCs w:val="20"/>
                <w:u w:val="single"/>
              </w:rPr>
              <w:t>OTHER PREVIOUS EMPLOYER</w:t>
            </w:r>
          </w:p>
        </w:tc>
      </w:tr>
      <w:tr w:rsidR="00CC1E00" w:rsidRPr="009B60C7" w14:paraId="6D5778A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52808E5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28E08C2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496D55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027C15A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B83F9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FBCF92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1FAF7DE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A7EB36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59B4789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8FAEF80"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114D95E"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67E3B56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25B30A7C"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0A5F74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5A0B925D"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0FF6C8D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DC2C2B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53B3B4D3"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302CE928"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5F96997"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0C54995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48AEC55"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09930E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4C4D2DAE"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0983CAA9"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2002594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526AFA7"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82D48C4"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788EDFEC"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7DE3D52"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33E351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32BA65C1"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33DE772E"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3114423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C315420"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2B751EF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7321E02"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8B60D9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2B35268A"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CC1E00" w:rsidRPr="009B60C7" w14:paraId="256E3561"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13C2545" w14:textId="77777777" w:rsidR="00CC1E00" w:rsidRPr="009B60C7" w:rsidRDefault="00D14118">
            <w:pPr>
              <w:shd w:val="clear" w:color="auto" w:fill="F2F2F2"/>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B6EAF3F"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817185096"/>
              <w14:checkbox>
                <w14:checked w14:val="0"/>
                <w14:checkedState w14:val="2612" w14:font="MS Gothic"/>
                <w14:uncheckedState w14:val="2610" w14:font="MS Gothic"/>
              </w14:checkbox>
            </w:sdtPr>
            <w:sdtContent>
              <w:p w14:paraId="5045BC02" w14:textId="3E4652C4"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1E4A747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04831140"/>
              <w14:checkbox>
                <w14:checked w14:val="0"/>
                <w14:checkedState w14:val="2612" w14:font="MS Gothic"/>
                <w14:uncheckedState w14:val="2610" w14:font="MS Gothic"/>
              </w14:checkbox>
            </w:sdtPr>
            <w:sdtContent>
              <w:p w14:paraId="2961D31E" w14:textId="64EED47D"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8ECE4FD"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23199581"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935556868"/>
              <w14:checkbox>
                <w14:checked w14:val="0"/>
                <w14:checkedState w14:val="2612" w14:font="MS Gothic"/>
                <w14:uncheckedState w14:val="2610" w14:font="MS Gothic"/>
              </w14:checkbox>
            </w:sdtPr>
            <w:sdtContent>
              <w:p w14:paraId="2789364E" w14:textId="28044859"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55F509E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00494448"/>
              <w14:checkbox>
                <w14:checked w14:val="0"/>
                <w14:checkedState w14:val="2612" w14:font="MS Gothic"/>
                <w14:uncheckedState w14:val="2610" w14:font="MS Gothic"/>
              </w14:checkbox>
            </w:sdtPr>
            <w:sdtContent>
              <w:p w14:paraId="3489CC45" w14:textId="074F31F8" w:rsidR="00CC1E00" w:rsidRPr="009B60C7" w:rsidRDefault="00856C52">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10029A91" w14:textId="77777777" w:rsidR="00CC1E00" w:rsidRPr="009B60C7" w:rsidRDefault="00CC1E00">
      <w:pPr>
        <w:ind w:left="0" w:hanging="2"/>
        <w:rPr>
          <w:rFonts w:asciiTheme="majorHAnsi" w:hAnsiTheme="majorHAnsi" w:cstheme="majorHAnsi"/>
        </w:rPr>
      </w:pPr>
    </w:p>
    <w:tbl>
      <w:tblPr>
        <w:tblStyle w:val="affff0"/>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CC1E00" w:rsidRPr="009B60C7" w14:paraId="75079C76" w14:textId="77777777">
        <w:trPr>
          <w:cantSplit/>
          <w:tblHeader/>
        </w:trPr>
        <w:tc>
          <w:tcPr>
            <w:tcW w:w="10490" w:type="dxa"/>
            <w:shd w:val="clear" w:color="auto" w:fill="00B5AE"/>
          </w:tcPr>
          <w:p w14:paraId="4EF0555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lastRenderedPageBreak/>
              <w:t>Section 13:  Recruitment and use of information</w:t>
            </w:r>
          </w:p>
        </w:tc>
      </w:tr>
      <w:tr w:rsidR="00CC1E00" w:rsidRPr="009B60C7" w14:paraId="1F11E4CA" w14:textId="77777777">
        <w:trPr>
          <w:cantSplit/>
        </w:trPr>
        <w:tc>
          <w:tcPr>
            <w:tcW w:w="10490" w:type="dxa"/>
            <w:shd w:val="clear" w:color="auto" w:fill="F2F2F2"/>
          </w:tcPr>
          <w:p w14:paraId="400A46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535773D"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4F2C3A46"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9B60C7">
                <w:rPr>
                  <w:rFonts w:asciiTheme="majorHAnsi" w:eastAsia="Calibri" w:hAnsiTheme="majorHAnsi" w:cstheme="majorHAnsi"/>
                  <w:color w:val="000000"/>
                  <w:sz w:val="20"/>
                  <w:szCs w:val="20"/>
                </w:rPr>
                <w:t>www.stephenperse.com</w:t>
              </w:r>
            </w:hyperlink>
            <w:r w:rsidRPr="009B60C7">
              <w:rPr>
                <w:rFonts w:asciiTheme="majorHAnsi" w:eastAsia="Calibri" w:hAnsiTheme="majorHAnsi" w:cstheme="majorHAnsi"/>
                <w:color w:val="000000"/>
                <w:sz w:val="20"/>
                <w:szCs w:val="20"/>
              </w:rPr>
              <w:t xml:space="preserve"> .  Please take the time to read them.</w:t>
            </w:r>
          </w:p>
          <w:p w14:paraId="6EC464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7F4F5603" w14:textId="77777777" w:rsidR="00CC1E00" w:rsidRPr="009B60C7" w:rsidRDefault="00D1411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How we use your information</w:t>
            </w:r>
          </w:p>
          <w:p w14:paraId="21A3AC3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9B60C7">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9B60C7">
              <w:rPr>
                <w:rFonts w:asciiTheme="majorHAnsi" w:eastAsia="Calibri" w:hAnsiTheme="majorHAnsi" w:cstheme="majorHAnsi"/>
                <w:color w:val="00B5AE"/>
                <w:sz w:val="20"/>
                <w:szCs w:val="20"/>
                <w:u w:val="single"/>
              </w:rPr>
              <w:t>recruitment@stephenperse.com</w:t>
            </w:r>
            <w:r w:rsidRPr="009B60C7">
              <w:rPr>
                <w:rFonts w:asciiTheme="majorHAnsi" w:eastAsia="Calibri" w:hAnsiTheme="majorHAnsi" w:cstheme="majorHAnsi"/>
                <w:color w:val="000000"/>
                <w:sz w:val="20"/>
                <w:szCs w:val="20"/>
              </w:rPr>
              <w:t>.</w:t>
            </w:r>
          </w:p>
        </w:tc>
      </w:tr>
    </w:tbl>
    <w:p w14:paraId="0C82DF12" w14:textId="77777777" w:rsidR="00CC1E00" w:rsidRPr="009B60C7" w:rsidRDefault="00CC1E00">
      <w:pPr>
        <w:ind w:left="0" w:hanging="2"/>
        <w:rPr>
          <w:rFonts w:asciiTheme="majorHAnsi" w:hAnsiTheme="majorHAnsi" w:cstheme="majorHAnsi"/>
        </w:rPr>
      </w:pPr>
    </w:p>
    <w:tbl>
      <w:tblPr>
        <w:tblStyle w:val="affff1"/>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CC1E00" w:rsidRPr="009B60C7" w14:paraId="0AC0550B"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13B4662C"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14:  Health</w:t>
            </w:r>
          </w:p>
        </w:tc>
      </w:tr>
      <w:tr w:rsidR="00CC1E00" w:rsidRPr="009B60C7" w14:paraId="6BB680F9"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0F8B3D2C" w14:textId="77777777" w:rsidR="00CC1E00" w:rsidRPr="009B60C7" w:rsidRDefault="00D14118">
            <w:pPr>
              <w:ind w:left="0" w:hanging="2"/>
              <w:jc w:val="both"/>
              <w:rPr>
                <w:rFonts w:asciiTheme="majorHAnsi" w:eastAsia="Calibri" w:hAnsiTheme="majorHAnsi" w:cstheme="majorHAnsi"/>
                <w:sz w:val="20"/>
                <w:szCs w:val="20"/>
              </w:rPr>
            </w:pPr>
            <w:r w:rsidRPr="009B60C7">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CC1E00" w:rsidRPr="009B60C7" w14:paraId="49BC78EF"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37EAEF1"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4" w:space="0" w:color="00B5AE"/>
              <w:left w:val="single" w:sz="4" w:space="0" w:color="00B5AE"/>
              <w:bottom w:val="single" w:sz="4" w:space="0" w:color="00B5AE"/>
              <w:right w:val="single" w:sz="4" w:space="0" w:color="00B5AE"/>
            </w:tcBorders>
          </w:tcPr>
          <w:p w14:paraId="3E0A2F57"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276"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99568825"/>
              <w14:checkbox>
                <w14:checked w14:val="0"/>
                <w14:checkedState w14:val="2612" w14:font="MS Gothic"/>
                <w14:uncheckedState w14:val="2610" w14:font="MS Gothic"/>
              </w14:checkbox>
            </w:sdtPr>
            <w:sdtContent>
              <w:p w14:paraId="27C6E3A4" w14:textId="195B9005"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4" w:space="0" w:color="00B5AE"/>
              <w:left w:val="single" w:sz="4" w:space="0" w:color="00B5AE"/>
              <w:bottom w:val="single" w:sz="4" w:space="0" w:color="00B5AE"/>
              <w:right w:val="single" w:sz="4" w:space="0" w:color="00B5AE"/>
            </w:tcBorders>
          </w:tcPr>
          <w:p w14:paraId="1417C58D" w14:textId="77777777" w:rsidR="00CC1E00" w:rsidRPr="009B60C7" w:rsidRDefault="00D14118">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417"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07715900"/>
              <w14:checkbox>
                <w14:checked w14:val="0"/>
                <w14:checkedState w14:val="2612" w14:font="MS Gothic"/>
                <w14:uncheckedState w14:val="2610" w14:font="MS Gothic"/>
              </w14:checkbox>
            </w:sdtPr>
            <w:sdtContent>
              <w:p w14:paraId="6F0263D3" w14:textId="2C5C20E4" w:rsidR="00CC1E00" w:rsidRPr="009B60C7" w:rsidRDefault="00EE3A16">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693D5742"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5E783639"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44C51AE6"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58A5BC80" w14:textId="77777777" w:rsidR="00CC1E00" w:rsidRPr="009B60C7" w:rsidRDefault="00CC1E00">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CC1E00" w:rsidRPr="009B60C7" w14:paraId="1935FA1E"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71497A3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2AE321EB" w14:textId="77777777" w:rsidR="00CC1E00" w:rsidRPr="009B60C7" w:rsidRDefault="00D14118">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66991135" w14:textId="77777777" w:rsidR="00CC1E00" w:rsidRPr="009B60C7" w:rsidRDefault="00CC1E00">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46C91EE6" w14:textId="77777777" w:rsidR="00CC1E00" w:rsidRPr="009B60C7" w:rsidRDefault="00CC1E00">
      <w:pPr>
        <w:ind w:left="0" w:hanging="2"/>
        <w:rPr>
          <w:rFonts w:asciiTheme="majorHAnsi" w:hAnsiTheme="majorHAnsi" w:cstheme="majorHAnsi"/>
        </w:rPr>
      </w:pPr>
    </w:p>
    <w:p w14:paraId="2CB33AC4" w14:textId="77777777" w:rsidR="00CC1E00" w:rsidRPr="009B60C7" w:rsidRDefault="00CC1E00">
      <w:pPr>
        <w:ind w:left="0" w:hanging="2"/>
        <w:rPr>
          <w:rFonts w:asciiTheme="majorHAnsi" w:hAnsiTheme="majorHAnsi" w:cstheme="majorHAnsi"/>
        </w:rPr>
      </w:pPr>
    </w:p>
    <w:p w14:paraId="72E2498A" w14:textId="77777777" w:rsidR="00CC1E00" w:rsidRPr="009B60C7" w:rsidRDefault="00D14118">
      <w:pPr>
        <w:ind w:left="0" w:hanging="2"/>
        <w:rPr>
          <w:rFonts w:asciiTheme="majorHAnsi" w:hAnsiTheme="majorHAnsi" w:cstheme="majorHAnsi"/>
        </w:rPr>
      </w:pPr>
      <w:r w:rsidRPr="009B60C7">
        <w:rPr>
          <w:rFonts w:asciiTheme="majorHAnsi" w:hAnsiTheme="majorHAnsi" w:cstheme="majorHAnsi"/>
        </w:rPr>
        <w:br w:type="page"/>
      </w:r>
    </w:p>
    <w:p w14:paraId="6E2C3941" w14:textId="77777777" w:rsidR="00CC1E00" w:rsidRPr="009B60C7" w:rsidRDefault="00CC1E00">
      <w:pPr>
        <w:ind w:left="0" w:hanging="2"/>
        <w:rPr>
          <w:rFonts w:asciiTheme="majorHAnsi" w:hAnsiTheme="majorHAnsi" w:cstheme="majorHAnsi"/>
        </w:rPr>
      </w:pPr>
    </w:p>
    <w:tbl>
      <w:tblPr>
        <w:tblStyle w:val="affff2"/>
        <w:tblW w:w="10485"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821"/>
        <w:gridCol w:w="1166"/>
        <w:gridCol w:w="1166"/>
        <w:gridCol w:w="1166"/>
        <w:gridCol w:w="1166"/>
      </w:tblGrid>
      <w:tr w:rsidR="00CC1E00" w:rsidRPr="009B60C7" w14:paraId="7B59C693" w14:textId="77777777">
        <w:tc>
          <w:tcPr>
            <w:tcW w:w="10484" w:type="dxa"/>
            <w:gridSpan w:val="5"/>
            <w:tcBorders>
              <w:top w:val="single" w:sz="4" w:space="0" w:color="00B5AE"/>
              <w:left w:val="single" w:sz="4" w:space="0" w:color="00B5AE"/>
              <w:bottom w:val="single" w:sz="4" w:space="0" w:color="00B5AE"/>
              <w:right w:val="single" w:sz="4" w:space="0" w:color="00B5AE"/>
            </w:tcBorders>
            <w:shd w:val="clear" w:color="auto" w:fill="00B5AE"/>
          </w:tcPr>
          <w:p w14:paraId="319D51D9"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15:  Refer a Friend Scheme</w:t>
            </w:r>
          </w:p>
        </w:tc>
      </w:tr>
      <w:tr w:rsidR="00CC1E00" w:rsidRPr="009B60C7" w14:paraId="6AEBDC4E" w14:textId="77777777">
        <w:tc>
          <w:tcPr>
            <w:tcW w:w="5820" w:type="dxa"/>
            <w:tcBorders>
              <w:top w:val="single" w:sz="12" w:space="0" w:color="00B5AE"/>
              <w:left w:val="single" w:sz="4" w:space="0" w:color="00B5AE"/>
              <w:bottom w:val="single" w:sz="4" w:space="0" w:color="00B5AE"/>
              <w:right w:val="single" w:sz="4" w:space="0" w:color="00B5AE"/>
            </w:tcBorders>
            <w:shd w:val="clear" w:color="auto" w:fill="F2F2F2"/>
          </w:tcPr>
          <w:p w14:paraId="3E23DFF3"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Was the position you are applying for recommended to you by a current member of staff at the Stephen Perse Foundation?</w:t>
            </w:r>
          </w:p>
        </w:tc>
        <w:tc>
          <w:tcPr>
            <w:tcW w:w="1166" w:type="dxa"/>
            <w:tcBorders>
              <w:top w:val="single" w:sz="12" w:space="0" w:color="00B5AE"/>
              <w:left w:val="single" w:sz="4" w:space="0" w:color="00B5AE"/>
              <w:bottom w:val="single" w:sz="4" w:space="0" w:color="00B5AE"/>
              <w:right w:val="single" w:sz="4" w:space="0" w:color="00B5AE"/>
            </w:tcBorders>
          </w:tcPr>
          <w:p w14:paraId="01535282"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Yes</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451754986"/>
              <w14:checkbox>
                <w14:checked w14:val="0"/>
                <w14:checkedState w14:val="2612" w14:font="MS Gothic"/>
                <w14:uncheckedState w14:val="2610" w14:font="MS Gothic"/>
              </w14:checkbox>
            </w:sdtPr>
            <w:sdtContent>
              <w:p w14:paraId="749107E9" w14:textId="440CAA66"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166" w:type="dxa"/>
            <w:tcBorders>
              <w:top w:val="single" w:sz="12" w:space="0" w:color="00B5AE"/>
              <w:left w:val="single" w:sz="4" w:space="0" w:color="00B5AE"/>
              <w:bottom w:val="single" w:sz="4" w:space="0" w:color="00B5AE"/>
              <w:right w:val="single" w:sz="4" w:space="0" w:color="00B5AE"/>
            </w:tcBorders>
          </w:tcPr>
          <w:p w14:paraId="7AE968CF" w14:textId="77777777" w:rsidR="00CC1E00" w:rsidRPr="009B60C7" w:rsidRDefault="00D14118">
            <w:pPr>
              <w:spacing w:after="120"/>
              <w:ind w:left="0" w:hanging="2"/>
              <w:jc w:val="center"/>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No</w:t>
            </w:r>
          </w:p>
        </w:tc>
        <w:tc>
          <w:tcPr>
            <w:tcW w:w="116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10167832"/>
              <w14:checkbox>
                <w14:checked w14:val="0"/>
                <w14:checkedState w14:val="2612" w14:font="MS Gothic"/>
                <w14:uncheckedState w14:val="2610" w14:font="MS Gothic"/>
              </w14:checkbox>
            </w:sdtPr>
            <w:sdtContent>
              <w:p w14:paraId="6766B99E" w14:textId="7B94D457" w:rsidR="00CC1E00" w:rsidRPr="009B60C7" w:rsidRDefault="00EE3A16">
                <w:pP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CC1E00" w:rsidRPr="009B60C7" w14:paraId="131D4D15" w14:textId="77777777">
        <w:tc>
          <w:tcPr>
            <w:tcW w:w="5820" w:type="dxa"/>
            <w:tcBorders>
              <w:top w:val="single" w:sz="4" w:space="0" w:color="00B5AE"/>
              <w:left w:val="single" w:sz="4" w:space="0" w:color="00B5AE"/>
              <w:bottom w:val="single" w:sz="4" w:space="0" w:color="00B5AE"/>
              <w:right w:val="single" w:sz="4" w:space="0" w:color="00B5AE"/>
            </w:tcBorders>
            <w:shd w:val="clear" w:color="auto" w:fill="F2F2F2"/>
          </w:tcPr>
          <w:p w14:paraId="756F8A7A" w14:textId="77777777" w:rsidR="00CC1E00" w:rsidRPr="009B60C7" w:rsidRDefault="00D14118">
            <w:pPr>
              <w:spacing w:after="120"/>
              <w:ind w:left="0" w:hanging="2"/>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If yes, please provide their name (only one name can be provided for the purposes of the “Refer a Friend” scheme):</w:t>
            </w:r>
          </w:p>
        </w:tc>
        <w:tc>
          <w:tcPr>
            <w:tcW w:w="4664" w:type="dxa"/>
            <w:gridSpan w:val="4"/>
            <w:tcBorders>
              <w:top w:val="single" w:sz="4" w:space="0" w:color="00B5AE"/>
              <w:left w:val="single" w:sz="4" w:space="0" w:color="00B5AE"/>
              <w:bottom w:val="single" w:sz="4" w:space="0" w:color="00B5AE"/>
              <w:right w:val="single" w:sz="4" w:space="0" w:color="00B5AE"/>
            </w:tcBorders>
          </w:tcPr>
          <w:p w14:paraId="53206B1F" w14:textId="77777777" w:rsidR="00CC1E00" w:rsidRPr="009B60C7" w:rsidRDefault="00CC1E00">
            <w:pPr>
              <w:spacing w:after="120"/>
              <w:ind w:left="0" w:hanging="2"/>
              <w:rPr>
                <w:rFonts w:asciiTheme="majorHAnsi" w:eastAsia="Calibri" w:hAnsiTheme="majorHAnsi" w:cstheme="majorHAnsi"/>
                <w:color w:val="00B5AE"/>
                <w:sz w:val="20"/>
                <w:szCs w:val="20"/>
              </w:rPr>
            </w:pPr>
          </w:p>
          <w:p w14:paraId="1DBA6765" w14:textId="77777777" w:rsidR="00CC1E00" w:rsidRPr="009B60C7" w:rsidRDefault="00CC1E00">
            <w:pPr>
              <w:spacing w:after="120"/>
              <w:ind w:left="0" w:hanging="2"/>
              <w:rPr>
                <w:rFonts w:asciiTheme="majorHAnsi" w:eastAsia="Calibri" w:hAnsiTheme="majorHAnsi" w:cstheme="majorHAnsi"/>
                <w:color w:val="00B5AE"/>
                <w:sz w:val="20"/>
                <w:szCs w:val="20"/>
              </w:rPr>
            </w:pPr>
          </w:p>
        </w:tc>
      </w:tr>
    </w:tbl>
    <w:p w14:paraId="6622EBBA" w14:textId="77777777" w:rsidR="00CC1E00" w:rsidRPr="009B60C7" w:rsidRDefault="00CC1E00">
      <w:pPr>
        <w:ind w:left="0" w:hanging="2"/>
        <w:rPr>
          <w:rFonts w:asciiTheme="majorHAnsi" w:hAnsiTheme="majorHAnsi" w:cstheme="majorHAnsi"/>
        </w:rPr>
      </w:pPr>
    </w:p>
    <w:tbl>
      <w:tblPr>
        <w:tblStyle w:val="affff3"/>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CC1E00" w:rsidRPr="009B60C7" w14:paraId="577FE9AE" w14:textId="77777777">
        <w:trPr>
          <w:cantSplit/>
          <w:tblHeader/>
        </w:trPr>
        <w:tc>
          <w:tcPr>
            <w:tcW w:w="10465" w:type="dxa"/>
            <w:gridSpan w:val="2"/>
            <w:shd w:val="clear" w:color="auto" w:fill="00B5AE"/>
          </w:tcPr>
          <w:p w14:paraId="64BA3B40" w14:textId="77777777" w:rsidR="00CC1E00" w:rsidRPr="009B60C7" w:rsidRDefault="00D14118">
            <w:pPr>
              <w:ind w:left="0" w:hanging="2"/>
              <w:rPr>
                <w:rFonts w:asciiTheme="majorHAnsi" w:eastAsia="Calibri" w:hAnsiTheme="majorHAnsi" w:cstheme="majorHAnsi"/>
                <w:color w:val="FFFFFF"/>
              </w:rPr>
            </w:pPr>
            <w:r w:rsidRPr="009B60C7">
              <w:rPr>
                <w:rFonts w:asciiTheme="majorHAnsi" w:eastAsia="Calibri" w:hAnsiTheme="majorHAnsi" w:cstheme="majorHAnsi"/>
                <w:color w:val="FFFFFF"/>
              </w:rPr>
              <w:t>Section 16:  Declaration</w:t>
            </w:r>
          </w:p>
        </w:tc>
      </w:tr>
      <w:tr w:rsidR="00CC1E00" w:rsidRPr="009B60C7" w14:paraId="390A6BF0" w14:textId="77777777">
        <w:trPr>
          <w:cantSplit/>
        </w:trPr>
        <w:tc>
          <w:tcPr>
            <w:tcW w:w="10465" w:type="dxa"/>
            <w:gridSpan w:val="2"/>
            <w:shd w:val="clear" w:color="auto" w:fill="F2F2F2"/>
          </w:tcPr>
          <w:p w14:paraId="61349379"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CC1E00" w:rsidRPr="009B60C7" w14:paraId="3A208A0F" w14:textId="77777777">
        <w:trPr>
          <w:cantSplit/>
        </w:trPr>
        <w:tc>
          <w:tcPr>
            <w:tcW w:w="10465" w:type="dxa"/>
            <w:gridSpan w:val="2"/>
          </w:tcPr>
          <w:p w14:paraId="3C40D9A2" w14:textId="0055C63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1065408874"/>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p>
          <w:p w14:paraId="37C6079D" w14:textId="35EC4E64"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1337151842"/>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'teaching work')</w:t>
            </w:r>
          </w:p>
          <w:p w14:paraId="3B28E6C6" w14:textId="686C9063"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748992338"/>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is not a management role)</w:t>
            </w:r>
          </w:p>
          <w:p w14:paraId="7921F02D" w14:textId="1278AA9E"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1155961121"/>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r w:rsidRPr="006A4CB1">
              <w:rPr>
                <w:rFonts w:asciiTheme="majorHAnsi" w:hAnsiTheme="majorHAnsi" w:cstheme="majorHAnsi"/>
                <w:color w:val="000000"/>
                <w:sz w:val="20"/>
                <w:szCs w:val="20"/>
              </w:rPr>
              <w:t xml:space="preserve"> </w:t>
            </w:r>
            <w:r w:rsidRPr="006A4CB1">
              <w:rPr>
                <w:rFonts w:asciiTheme="majorHAnsi" w:hAnsiTheme="majorHAnsi" w:cstheme="majorHAnsi"/>
                <w:i/>
                <w:color w:val="000000"/>
                <w:sz w:val="20"/>
                <w:szCs w:val="20"/>
              </w:rPr>
              <w:t>(do not tick this box if the role for which you are applying does not involve the provision of 'childcare')</w:t>
            </w:r>
          </w:p>
          <w:p w14:paraId="4E5B9383" w14:textId="374BA6E5"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1167321625"/>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p>
          <w:p w14:paraId="5BBD35BF" w14:textId="10B3E72F" w:rsidR="006A4CB1"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685176611"/>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p>
          <w:p w14:paraId="13BFA4C3" w14:textId="14B24642" w:rsidR="00CC1E00" w:rsidRPr="006A4CB1" w:rsidRDefault="00D14118" w:rsidP="00532ACA">
            <w:pPr>
              <w:pStyle w:val="ListParagraph"/>
              <w:numPr>
                <w:ilvl w:val="0"/>
                <w:numId w:val="12"/>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6A4CB1">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1653785478"/>
                <w14:checkbox>
                  <w14:checked w14:val="0"/>
                  <w14:checkedState w14:val="2612" w14:font="MS Gothic"/>
                  <w14:uncheckedState w14:val="2610" w14:font="MS Gothic"/>
                </w14:checkbox>
              </w:sdtPr>
              <w:sdtContent>
                <w:r w:rsidR="00A60926">
                  <w:rPr>
                    <w:rFonts w:ascii="MS Gothic" w:eastAsia="MS Gothic" w:hAnsi="MS Gothic" w:cstheme="majorHAnsi" w:hint="eastAsia"/>
                    <w:color w:val="00B5AE"/>
                    <w:sz w:val="20"/>
                    <w:szCs w:val="20"/>
                  </w:rPr>
                  <w:t>☐</w:t>
                </w:r>
              </w:sdtContent>
            </w:sdt>
          </w:p>
        </w:tc>
      </w:tr>
      <w:tr w:rsidR="00CC1E00" w:rsidRPr="009B60C7" w14:paraId="1892BF8B" w14:textId="77777777">
        <w:trPr>
          <w:cantSplit/>
        </w:trPr>
        <w:tc>
          <w:tcPr>
            <w:tcW w:w="2599" w:type="dxa"/>
            <w:shd w:val="clear" w:color="auto" w:fill="F2F2F2"/>
          </w:tcPr>
          <w:p w14:paraId="0D5D244A"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Signed:</w:t>
            </w:r>
          </w:p>
        </w:tc>
        <w:tc>
          <w:tcPr>
            <w:tcW w:w="7866" w:type="dxa"/>
          </w:tcPr>
          <w:p w14:paraId="4945DF42"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7DFF43B" w14:textId="77777777">
        <w:trPr>
          <w:cantSplit/>
        </w:trPr>
        <w:tc>
          <w:tcPr>
            <w:tcW w:w="2599" w:type="dxa"/>
            <w:shd w:val="clear" w:color="auto" w:fill="F2F2F2"/>
          </w:tcPr>
          <w:p w14:paraId="50CB05CC"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Print Name:</w:t>
            </w:r>
          </w:p>
        </w:tc>
        <w:tc>
          <w:tcPr>
            <w:tcW w:w="7866" w:type="dxa"/>
          </w:tcPr>
          <w:p w14:paraId="17AA35D5"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5B0BA9C5" w14:textId="77777777">
        <w:trPr>
          <w:cantSplit/>
        </w:trPr>
        <w:tc>
          <w:tcPr>
            <w:tcW w:w="2599" w:type="dxa"/>
            <w:shd w:val="clear" w:color="auto" w:fill="F2F2F2"/>
          </w:tcPr>
          <w:p w14:paraId="65A9830D" w14:textId="77777777" w:rsidR="00CC1E00" w:rsidRPr="009B60C7" w:rsidRDefault="00D14118">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9B60C7">
              <w:rPr>
                <w:rFonts w:asciiTheme="majorHAnsi" w:eastAsia="Calibri" w:hAnsiTheme="majorHAnsi" w:cstheme="majorHAnsi"/>
                <w:color w:val="000000"/>
              </w:rPr>
              <w:t>Date:</w:t>
            </w:r>
          </w:p>
        </w:tc>
        <w:tc>
          <w:tcPr>
            <w:tcW w:w="7866" w:type="dxa"/>
          </w:tcPr>
          <w:p w14:paraId="3315813C" w14:textId="77777777" w:rsidR="00CC1E00" w:rsidRPr="009B60C7" w:rsidRDefault="00CC1E00">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CC1E00" w:rsidRPr="009B60C7" w14:paraId="751CBDB5" w14:textId="77777777">
        <w:trPr>
          <w:cantSplit/>
        </w:trPr>
        <w:tc>
          <w:tcPr>
            <w:tcW w:w="10465" w:type="dxa"/>
            <w:gridSpan w:val="2"/>
            <w:shd w:val="clear" w:color="auto" w:fill="F2F2F2"/>
          </w:tcPr>
          <w:p w14:paraId="697CD5A3" w14:textId="77777777" w:rsidR="00CC1E00" w:rsidRPr="009B60C7" w:rsidRDefault="00D14118">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9B60C7">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16.</w:t>
            </w:r>
          </w:p>
        </w:tc>
      </w:tr>
    </w:tbl>
    <w:p w14:paraId="6AA6AD61" w14:textId="77777777" w:rsidR="00CC1E00" w:rsidRPr="009B60C7" w:rsidRDefault="00CC1E00">
      <w:pPr>
        <w:ind w:left="0" w:hanging="2"/>
        <w:rPr>
          <w:rFonts w:asciiTheme="majorHAnsi" w:hAnsiTheme="majorHAnsi" w:cstheme="majorHAnsi"/>
        </w:rPr>
      </w:pPr>
    </w:p>
    <w:p w14:paraId="17566058" w14:textId="77777777" w:rsidR="00CC1E00" w:rsidRPr="009B60C7" w:rsidRDefault="00CC1E00">
      <w:pPr>
        <w:ind w:left="0" w:hanging="2"/>
        <w:rPr>
          <w:rFonts w:asciiTheme="majorHAnsi" w:hAnsiTheme="majorHAnsi" w:cstheme="majorHAnsi"/>
        </w:rPr>
      </w:pPr>
    </w:p>
    <w:p w14:paraId="67BADE57" w14:textId="77777777" w:rsidR="00CC1E00" w:rsidRPr="009B60C7" w:rsidRDefault="00D14118">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9B60C7">
        <w:rPr>
          <w:rFonts w:asciiTheme="majorHAnsi" w:hAnsiTheme="majorHAnsi" w:cstheme="majorHAnsi"/>
          <w:b/>
          <w:color w:val="00B5AE"/>
          <w:sz w:val="28"/>
          <w:szCs w:val="28"/>
        </w:rPr>
        <w:t xml:space="preserve">Applications should be marked ‘Private and Confidential’ and emailed to:  </w:t>
      </w:r>
      <w:hyperlink r:id="rId14">
        <w:r w:rsidRPr="009B60C7">
          <w:rPr>
            <w:rFonts w:asciiTheme="majorHAnsi" w:hAnsiTheme="majorHAnsi" w:cstheme="majorHAnsi"/>
            <w:b/>
            <w:color w:val="00B5AE"/>
            <w:sz w:val="28"/>
            <w:szCs w:val="28"/>
            <w:u w:val="single"/>
          </w:rPr>
          <w:t>recruitment@stephenperse.com</w:t>
        </w:r>
      </w:hyperlink>
    </w:p>
    <w:p w14:paraId="06F0AFA9" w14:textId="77777777" w:rsidR="00CC1E00" w:rsidRPr="009B60C7" w:rsidRDefault="00D14118">
      <w:pPr>
        <w:pBdr>
          <w:top w:val="nil"/>
          <w:left w:val="nil"/>
          <w:bottom w:val="nil"/>
          <w:right w:val="nil"/>
          <w:between w:val="nil"/>
        </w:pBdr>
        <w:spacing w:line="240" w:lineRule="auto"/>
        <w:ind w:left="1" w:right="-23" w:hanging="3"/>
        <w:jc w:val="center"/>
        <w:rPr>
          <w:rFonts w:asciiTheme="majorHAnsi" w:hAnsiTheme="majorHAnsi" w:cstheme="majorHAnsi"/>
        </w:rPr>
      </w:pPr>
      <w:r w:rsidRPr="009B60C7">
        <w:rPr>
          <w:rFonts w:asciiTheme="majorHAnsi" w:hAnsiTheme="majorHAnsi" w:cstheme="majorHAnsi"/>
          <w:b/>
          <w:color w:val="00B5AE"/>
          <w:sz w:val="28"/>
          <w:szCs w:val="28"/>
        </w:rPr>
        <w:t>You can contact the recruitment team by telephone: +44 (0) 1223 454725</w:t>
      </w:r>
    </w:p>
    <w:sectPr w:rsidR="00CC1E00" w:rsidRPr="009B60C7">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1537" w14:textId="77777777" w:rsidR="00AF3471" w:rsidRDefault="00AF3471">
      <w:pPr>
        <w:spacing w:after="0" w:line="240" w:lineRule="auto"/>
        <w:ind w:left="0" w:hanging="2"/>
      </w:pPr>
      <w:r>
        <w:separator/>
      </w:r>
    </w:p>
  </w:endnote>
  <w:endnote w:type="continuationSeparator" w:id="0">
    <w:p w14:paraId="65770B33" w14:textId="77777777" w:rsidR="00AF3471" w:rsidRDefault="00AF34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5466" w14:textId="77777777"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B5FED">
      <w:rPr>
        <w:b/>
        <w:noProof/>
        <w:color w:val="00B5B0"/>
        <w:sz w:val="20"/>
        <w:szCs w:val="20"/>
      </w:rPr>
      <w:t>1</w:t>
    </w:r>
    <w:r>
      <w:rPr>
        <w:b/>
        <w:color w:val="00B5B0"/>
        <w:sz w:val="20"/>
        <w:szCs w:val="20"/>
      </w:rPr>
      <w:fldChar w:fldCharType="end"/>
    </w:r>
  </w:p>
  <w:p w14:paraId="49AE8553" w14:textId="77777777" w:rsidR="00CC1E00" w:rsidRDefault="00CC1E00">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D04" w14:textId="77777777" w:rsidR="00CC1E00" w:rsidRDefault="00CC1E00">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5B04" w14:textId="6976E29C" w:rsidR="00CC1E00" w:rsidRDefault="00D14118">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8B5FED">
      <w:rPr>
        <w:b/>
        <w:noProof/>
        <w:color w:val="00B5B0"/>
        <w:sz w:val="20"/>
        <w:szCs w:val="20"/>
      </w:rPr>
      <w:t>4</w:t>
    </w:r>
    <w:r>
      <w:rPr>
        <w:b/>
        <w:color w:val="00B5B0"/>
        <w:sz w:val="20"/>
        <w:szCs w:val="20"/>
      </w:rPr>
      <w:fldChar w:fldCharType="end"/>
    </w:r>
  </w:p>
  <w:p w14:paraId="77295362" w14:textId="77777777" w:rsidR="00CC1E00" w:rsidRDefault="00CC1E00">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35EF" w14:textId="77777777" w:rsidR="00CC1E00" w:rsidRDefault="00CC1E00">
    <w:pPr>
      <w:pBdr>
        <w:top w:val="nil"/>
        <w:left w:val="nil"/>
        <w:bottom w:val="nil"/>
        <w:right w:val="nil"/>
        <w:between w:val="nil"/>
      </w:pBdr>
      <w:spacing w:after="0" w:line="240" w:lineRule="auto"/>
      <w:rPr>
        <w:color w:val="000000"/>
        <w:sz w:val="12"/>
        <w:szCs w:val="12"/>
      </w:rPr>
    </w:pPr>
  </w:p>
  <w:p w14:paraId="3A630D15" w14:textId="77777777" w:rsidR="00CC1E00" w:rsidRDefault="00CC1E00">
    <w:pPr>
      <w:pBdr>
        <w:top w:val="nil"/>
        <w:left w:val="nil"/>
        <w:bottom w:val="nil"/>
        <w:right w:val="nil"/>
        <w:between w:val="nil"/>
      </w:pBdr>
      <w:spacing w:after="0" w:line="240" w:lineRule="auto"/>
      <w:rPr>
        <w:color w:val="000000"/>
        <w:sz w:val="12"/>
        <w:szCs w:val="12"/>
      </w:rPr>
    </w:pPr>
  </w:p>
  <w:p w14:paraId="04F9B0C1" w14:textId="77777777" w:rsidR="00CC1E00" w:rsidRDefault="00CC1E00">
    <w:pPr>
      <w:pBdr>
        <w:top w:val="nil"/>
        <w:left w:val="nil"/>
        <w:bottom w:val="nil"/>
        <w:right w:val="nil"/>
        <w:between w:val="nil"/>
      </w:pBdr>
      <w:spacing w:after="0" w:line="240" w:lineRule="auto"/>
      <w:rPr>
        <w:color w:val="000000"/>
        <w:sz w:val="12"/>
        <w:szCs w:val="12"/>
      </w:rPr>
    </w:pPr>
  </w:p>
  <w:p w14:paraId="79FE9295" w14:textId="77777777" w:rsidR="00CC1E00" w:rsidRDefault="00CC1E00">
    <w:pPr>
      <w:pBdr>
        <w:top w:val="nil"/>
        <w:left w:val="nil"/>
        <w:bottom w:val="nil"/>
        <w:right w:val="nil"/>
        <w:between w:val="nil"/>
      </w:pBdr>
      <w:spacing w:after="0" w:line="240" w:lineRule="auto"/>
      <w:rPr>
        <w:color w:val="000000"/>
        <w:sz w:val="12"/>
        <w:szCs w:val="12"/>
      </w:rPr>
    </w:pPr>
  </w:p>
  <w:p w14:paraId="364A605B" w14:textId="77777777" w:rsidR="00CC1E00" w:rsidRDefault="00CC1E00">
    <w:pPr>
      <w:pBdr>
        <w:top w:val="nil"/>
        <w:left w:val="nil"/>
        <w:bottom w:val="nil"/>
        <w:right w:val="nil"/>
        <w:between w:val="nil"/>
      </w:pBdr>
      <w:spacing w:after="0" w:line="240" w:lineRule="auto"/>
      <w:rPr>
        <w:color w:val="000000"/>
        <w:sz w:val="12"/>
        <w:szCs w:val="12"/>
      </w:rPr>
    </w:pPr>
  </w:p>
  <w:p w14:paraId="5E5F5135" w14:textId="77777777" w:rsidR="00CC1E00" w:rsidRDefault="00CC1E00">
    <w:pPr>
      <w:pBdr>
        <w:top w:val="nil"/>
        <w:left w:val="nil"/>
        <w:bottom w:val="nil"/>
        <w:right w:val="nil"/>
        <w:between w:val="nil"/>
      </w:pBdr>
      <w:spacing w:after="0" w:line="240" w:lineRule="auto"/>
      <w:rPr>
        <w:color w:val="000000"/>
        <w:sz w:val="12"/>
        <w:szCs w:val="12"/>
      </w:rPr>
    </w:pPr>
  </w:p>
  <w:p w14:paraId="09BB4968" w14:textId="77777777" w:rsidR="00CC1E00" w:rsidRDefault="00CC1E00">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185B" w14:textId="77777777" w:rsidR="00AF3471" w:rsidRDefault="00AF3471">
      <w:pPr>
        <w:spacing w:after="0" w:line="240" w:lineRule="auto"/>
        <w:ind w:left="0" w:hanging="2"/>
      </w:pPr>
      <w:r>
        <w:separator/>
      </w:r>
    </w:p>
  </w:footnote>
  <w:footnote w:type="continuationSeparator" w:id="0">
    <w:p w14:paraId="0C59FF8A" w14:textId="77777777" w:rsidR="00AF3471" w:rsidRDefault="00AF347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6A2" w14:textId="77777777" w:rsidR="00CC1E00" w:rsidRDefault="00CC1E00">
    <w:pPr>
      <w:ind w:left="0" w:hanging="2"/>
    </w:pPr>
  </w:p>
  <w:p w14:paraId="53E7DB6D" w14:textId="77777777" w:rsidR="00CC1E00" w:rsidRDefault="00CC1E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D442"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8A9"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D58"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1F6A"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4935" w14:textId="77777777" w:rsidR="00CC1E00" w:rsidRDefault="00CC1E00">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D04"/>
    <w:multiLevelType w:val="hybridMultilevel"/>
    <w:tmpl w:val="CAEEB7F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7F19"/>
    <w:multiLevelType w:val="hybridMultilevel"/>
    <w:tmpl w:val="5E240840"/>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B2238"/>
    <w:multiLevelType w:val="multilevel"/>
    <w:tmpl w:val="D33893D8"/>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3" w15:restartNumberingAfterBreak="0">
    <w:nsid w:val="2A140B53"/>
    <w:multiLevelType w:val="hybridMultilevel"/>
    <w:tmpl w:val="62E4288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04C70"/>
    <w:multiLevelType w:val="multilevel"/>
    <w:tmpl w:val="35929F7A"/>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5" w15:restartNumberingAfterBreak="0">
    <w:nsid w:val="40D3180A"/>
    <w:multiLevelType w:val="multilevel"/>
    <w:tmpl w:val="BF98CF08"/>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02B1B74"/>
    <w:multiLevelType w:val="hybridMultilevel"/>
    <w:tmpl w:val="EE889D9C"/>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8379B"/>
    <w:multiLevelType w:val="hybridMultilevel"/>
    <w:tmpl w:val="EBF4AD06"/>
    <w:lvl w:ilvl="0" w:tplc="E80E1DB4">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D70BC"/>
    <w:multiLevelType w:val="hybridMultilevel"/>
    <w:tmpl w:val="76644B20"/>
    <w:lvl w:ilvl="0" w:tplc="778A86F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E3962"/>
    <w:multiLevelType w:val="multilevel"/>
    <w:tmpl w:val="56DEF6DA"/>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36728629">
    <w:abstractNumId w:val="9"/>
  </w:num>
  <w:num w:numId="2" w16cid:durableId="671489561">
    <w:abstractNumId w:val="5"/>
  </w:num>
  <w:num w:numId="3" w16cid:durableId="1273823360">
    <w:abstractNumId w:val="4"/>
  </w:num>
  <w:num w:numId="4" w16cid:durableId="1499884667">
    <w:abstractNumId w:val="2"/>
  </w:num>
  <w:num w:numId="5" w16cid:durableId="2002538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501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820922">
    <w:abstractNumId w:val="8"/>
  </w:num>
  <w:num w:numId="8" w16cid:durableId="1017924548">
    <w:abstractNumId w:val="6"/>
  </w:num>
  <w:num w:numId="9" w16cid:durableId="1609241146">
    <w:abstractNumId w:val="1"/>
  </w:num>
  <w:num w:numId="10" w16cid:durableId="362752596">
    <w:abstractNumId w:val="7"/>
  </w:num>
  <w:num w:numId="11" w16cid:durableId="1168979316">
    <w:abstractNumId w:val="0"/>
  </w:num>
  <w:num w:numId="12" w16cid:durableId="67465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00"/>
    <w:rsid w:val="0006622F"/>
    <w:rsid w:val="00143962"/>
    <w:rsid w:val="00163EEA"/>
    <w:rsid w:val="004B46F0"/>
    <w:rsid w:val="00514D28"/>
    <w:rsid w:val="00532ACA"/>
    <w:rsid w:val="00645671"/>
    <w:rsid w:val="006A4CB1"/>
    <w:rsid w:val="007E3C88"/>
    <w:rsid w:val="00830F05"/>
    <w:rsid w:val="00856C52"/>
    <w:rsid w:val="008B5FED"/>
    <w:rsid w:val="008C2DAD"/>
    <w:rsid w:val="009B60C7"/>
    <w:rsid w:val="00A60926"/>
    <w:rsid w:val="00AF3471"/>
    <w:rsid w:val="00CC1E00"/>
    <w:rsid w:val="00D14118"/>
    <w:rsid w:val="00DE5960"/>
    <w:rsid w:val="00E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1888"/>
  <w15:docId w15:val="{BF857F07-27D7-42D0-9E55-56A3B6E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u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u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u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u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u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u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u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u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u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u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SmartHyperlink">
    <w:name w:val="Smart Hyperlink"/>
    <w:qFormat/>
    <w:rPr>
      <w:w w:val="100"/>
      <w:position w:val="-1"/>
      <w:u w:val="dotted"/>
      <w:effect w:val="none"/>
      <w:vertAlign w:val="baseline"/>
      <w:cs w:val="0"/>
      <w:em w:val="none"/>
    </w:rPr>
  </w:style>
  <w:style w:type="character"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ydzrCxmrHbN4i8n6MHy8LFEpw==">CgMxLjAyCGguZ2pkZ3hzMg5oLmc3eW44aXd5ZGV3ZzIOaC41Yndyemk0YmM4YTQ4AHIhMUhkNEw0LXFDMGFIWEVHVzl4TUk0U0dIeVVDRFZVUnNp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Jade Jupp</cp:lastModifiedBy>
  <cp:revision>18</cp:revision>
  <dcterms:created xsi:type="dcterms:W3CDTF">2023-03-03T12:03:00Z</dcterms:created>
  <dcterms:modified xsi:type="dcterms:W3CDTF">2025-09-02T10:58:00Z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